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6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635"/>
        <w:gridCol w:w="555"/>
        <w:gridCol w:w="314"/>
        <w:gridCol w:w="388"/>
        <w:gridCol w:w="553"/>
        <w:gridCol w:w="627"/>
        <w:gridCol w:w="1230"/>
        <w:gridCol w:w="23"/>
        <w:gridCol w:w="393"/>
        <w:gridCol w:w="16"/>
        <w:gridCol w:w="216"/>
        <w:gridCol w:w="628"/>
        <w:gridCol w:w="1253"/>
        <w:gridCol w:w="1504"/>
        <w:gridCol w:w="186"/>
        <w:gridCol w:w="1224"/>
        <w:gridCol w:w="1286"/>
        <w:gridCol w:w="6"/>
      </w:tblGrid>
      <w:tr w:rsidR="000C3ED2" w:rsidRPr="00F674A1" w:rsidTr="00F314AF">
        <w:trPr>
          <w:trHeight w:val="1510"/>
          <w:tblHeader/>
        </w:trPr>
        <w:tc>
          <w:tcPr>
            <w:tcW w:w="14556" w:type="dxa"/>
            <w:gridSpan w:val="19"/>
            <w:shd w:val="clear" w:color="auto" w:fill="auto"/>
            <w:noWrap/>
          </w:tcPr>
          <w:p w:rsidR="008C604C" w:rsidRPr="001D4DF9" w:rsidRDefault="00C6365E" w:rsidP="008C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F674A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A1F15C1" wp14:editId="659235F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26035</wp:posOffset>
                  </wp:positionV>
                  <wp:extent cx="1600200" cy="838200"/>
                  <wp:effectExtent l="0" t="0" r="0" b="0"/>
                  <wp:wrapNone/>
                  <wp:docPr id="2171" name="Image 2171" descr="C:\Users\USER\Desktop\Dossier services\DOSSIERS 2018\DOSSIERS FONRID 2018\FONRID 240518\DOSSIERS 2017\FIN 2017\Logo FONRID Bon\FONRID LOGO 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Image 2" descr="C:\Users\USER\Desktop\Dossier services\DOSSIERS 2018\DOSSIERS FONRID 2018\FONRID 240518\DOSSIERS 2017\FIN 2017\Logo FONRID Bon\FONRID LOGO 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ED2" w:rsidRPr="00F674A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D7A4439" wp14:editId="36981C71">
                  <wp:simplePos x="0" y="0"/>
                  <wp:positionH relativeFrom="column">
                    <wp:posOffset>7501890</wp:posOffset>
                  </wp:positionH>
                  <wp:positionV relativeFrom="paragraph">
                    <wp:posOffset>95250</wp:posOffset>
                  </wp:positionV>
                  <wp:extent cx="1600200" cy="838200"/>
                  <wp:effectExtent l="0" t="0" r="0" b="0"/>
                  <wp:wrapNone/>
                  <wp:docPr id="2170" name="Image 2170" descr="C:\Users\USER\Desktop\Dossier services\DOSSIERS 2018\DOSSIERS FONRID 2018\FONRID 240518\DOSSIERS 2017\FIN 2017\Logo FONRID Bon\FONRID LOGO 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Image 1" descr="C:\Users\USER\Desktop\Dossier services\DOSSIERS 2018\DOSSIERS FONRID 2018\FONRID 240518\DOSSIERS 2017\FIN 2017\Logo FONRID Bon\FONRID LOGO 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04C"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                              </w:t>
            </w:r>
            <w:r w:rsidR="001D4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            </w:t>
            </w:r>
            <w:bookmarkStart w:id="0" w:name="_GoBack"/>
            <w:r w:rsidR="000C3ED2"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Formulaire de candidature à la formation</w:t>
            </w:r>
          </w:p>
          <w:p w:rsidR="000C3ED2" w:rsidRPr="001D4DF9" w:rsidRDefault="000C3ED2" w:rsidP="001D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en rédaction des projets de recherche et d'innovation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  <w:t xml:space="preserve">Date limite d'inscription : </w:t>
            </w:r>
            <w:r w:rsidR="008C604C" w:rsidRPr="001D4DF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le  1</w:t>
            </w:r>
            <w:r w:rsidRPr="000C3ED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 xml:space="preserve">4 </w:t>
            </w:r>
            <w:r w:rsidR="008C604C" w:rsidRPr="001D4DF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FEVRIER</w:t>
            </w:r>
            <w:r w:rsidRPr="000C3ED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 xml:space="preserve"> 202</w:t>
            </w:r>
            <w:r w:rsidR="008C604C" w:rsidRPr="001D4DF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="001D4D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Session 202</w:t>
            </w:r>
            <w:r w:rsidR="001D4D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de formation en rédaction des projets</w:t>
            </w:r>
            <w:bookmarkEnd w:id="0"/>
          </w:p>
        </w:tc>
      </w:tr>
      <w:tr w:rsidR="000C3ED2" w:rsidRPr="000C3ED2" w:rsidTr="00F314AF">
        <w:trPr>
          <w:trHeight w:val="33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(*)</w:t>
            </w:r>
          </w:p>
        </w:tc>
        <w:tc>
          <w:tcPr>
            <w:tcW w:w="10397" w:type="dxa"/>
            <w:gridSpan w:val="17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315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Prénom(s) (*)</w:t>
            </w:r>
          </w:p>
        </w:tc>
        <w:tc>
          <w:tcPr>
            <w:tcW w:w="10397" w:type="dxa"/>
            <w:gridSpan w:val="17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3" w:type="dxa"/>
            <w:gridSpan w:val="18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4" w:type="dxa"/>
          <w:trHeight w:val="32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Sexe (à cocher) (*)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254" w:type="dxa"/>
            <w:gridSpan w:val="3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E-mail (*)</w:t>
            </w:r>
          </w:p>
        </w:tc>
        <w:tc>
          <w:tcPr>
            <w:tcW w:w="6729" w:type="dxa"/>
            <w:gridSpan w:val="10"/>
            <w:shd w:val="clear" w:color="000000" w:fill="auto"/>
            <w:vAlign w:val="center"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4" w:type="dxa"/>
          <w:trHeight w:val="315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254" w:type="dxa"/>
            <w:gridSpan w:val="3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Téléphone (*)</w:t>
            </w:r>
          </w:p>
        </w:tc>
        <w:tc>
          <w:tcPr>
            <w:tcW w:w="6729" w:type="dxa"/>
            <w:gridSpan w:val="10"/>
            <w:shd w:val="clear" w:color="000000" w:fill="auto"/>
            <w:vAlign w:val="center"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3" w:type="dxa"/>
            <w:gridSpan w:val="18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C604C" w:rsidRPr="00F674A1" w:rsidTr="00F314AF">
        <w:trPr>
          <w:gridAfter w:val="1"/>
          <w:wAfter w:w="6" w:type="dxa"/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Tranche d'âge (à cocher) (*)</w:t>
            </w:r>
          </w:p>
        </w:tc>
        <w:tc>
          <w:tcPr>
            <w:tcW w:w="1257" w:type="dxa"/>
            <w:gridSpan w:val="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]- ∞ ; 25[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25 ; 30[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30 ; 35[</w:t>
            </w:r>
          </w:p>
        </w:tc>
        <w:tc>
          <w:tcPr>
            <w:tcW w:w="1253" w:type="dxa"/>
            <w:gridSpan w:val="4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35 ; 40[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40; 45[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45 ; 50[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50 ; 55[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60; ∞+ [</w:t>
            </w:r>
          </w:p>
        </w:tc>
      </w:tr>
      <w:tr w:rsidR="00FA011A" w:rsidRPr="00F674A1" w:rsidTr="00F314AF">
        <w:trPr>
          <w:gridAfter w:val="1"/>
          <w:wAfter w:w="6" w:type="dxa"/>
          <w:trHeight w:val="315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3" w:type="dxa"/>
            <w:gridSpan w:val="4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3" w:type="dxa"/>
            <w:gridSpan w:val="18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C604C" w:rsidRPr="00F674A1" w:rsidTr="00F314AF">
        <w:trPr>
          <w:trHeight w:val="479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C604C" w:rsidRPr="00A44C1B" w:rsidRDefault="008C604C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8C604C" w:rsidRPr="000C3ED2" w:rsidRDefault="008C604C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Dernier diplôme académique (*)</w:t>
            </w:r>
          </w:p>
        </w:tc>
        <w:tc>
          <w:tcPr>
            <w:tcW w:w="10397" w:type="dxa"/>
            <w:gridSpan w:val="17"/>
            <w:shd w:val="clear" w:color="auto" w:fill="auto"/>
            <w:noWrap/>
            <w:vAlign w:val="center"/>
            <w:hideMark/>
          </w:tcPr>
          <w:p w:rsidR="008C604C" w:rsidRPr="00F674A1" w:rsidRDefault="008C604C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8C604C" w:rsidRPr="000C3ED2" w:rsidRDefault="008C604C" w:rsidP="008C6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C604C" w:rsidRPr="00F674A1" w:rsidTr="00F314AF">
        <w:trPr>
          <w:trHeight w:val="330"/>
        </w:trPr>
        <w:tc>
          <w:tcPr>
            <w:tcW w:w="522" w:type="dxa"/>
            <w:shd w:val="clear" w:color="auto" w:fill="auto"/>
            <w:noWrap/>
            <w:vAlign w:val="center"/>
          </w:tcPr>
          <w:p w:rsidR="008C604C" w:rsidRPr="00A44C1B" w:rsidRDefault="008C604C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</w:tcPr>
          <w:p w:rsidR="008C604C" w:rsidRPr="00F674A1" w:rsidRDefault="008C604C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Spécialisation</w:t>
            </w:r>
            <w:r w:rsidR="00F674A1"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674A1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(*)</w:t>
            </w:r>
          </w:p>
        </w:tc>
        <w:tc>
          <w:tcPr>
            <w:tcW w:w="10397" w:type="dxa"/>
            <w:gridSpan w:val="17"/>
            <w:shd w:val="clear" w:color="auto" w:fill="auto"/>
            <w:noWrap/>
            <w:vAlign w:val="center"/>
          </w:tcPr>
          <w:p w:rsidR="008C604C" w:rsidRPr="00F674A1" w:rsidRDefault="008C604C" w:rsidP="008C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C3ED2" w:rsidRPr="000C3ED2" w:rsidTr="00F314AF">
        <w:trPr>
          <w:trHeight w:val="556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Profession et fonction (*)</w:t>
            </w:r>
          </w:p>
        </w:tc>
        <w:tc>
          <w:tcPr>
            <w:tcW w:w="10397" w:type="dxa"/>
            <w:gridSpan w:val="17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632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Domaine de recherche ou secteur d'activité (*)</w:t>
            </w:r>
          </w:p>
        </w:tc>
        <w:tc>
          <w:tcPr>
            <w:tcW w:w="10397" w:type="dxa"/>
            <w:gridSpan w:val="17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3" w:type="dxa"/>
            <w:gridSpan w:val="18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3" w:type="dxa"/>
          <w:trHeight w:val="343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Êtes-vous inséré dans un réseau de recherche/innovation national ou 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international ?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(à cocher) (*)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gridSpan w:val="5"/>
            <w:vMerge w:val="restart"/>
            <w:shd w:val="clear" w:color="000000" w:fill="auto"/>
            <w:noWrap/>
            <w:vAlign w:val="center"/>
            <w:hideMark/>
          </w:tcPr>
          <w:p w:rsidR="00436944" w:rsidRPr="00F674A1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436944" w:rsidRPr="000C3ED2" w:rsidRDefault="00A44C1B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Si (9</w:t>
            </w:r>
            <w:r w:rsidR="00436944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 oui, donner des précisions. (à compléter) (*)</w:t>
            </w:r>
          </w:p>
        </w:tc>
        <w:tc>
          <w:tcPr>
            <w:tcW w:w="6297" w:type="dxa"/>
            <w:gridSpan w:val="7"/>
            <w:vMerge w:val="restart"/>
            <w:shd w:val="clear" w:color="000000" w:fill="auto"/>
            <w:vAlign w:val="center"/>
          </w:tcPr>
          <w:p w:rsidR="00436944" w:rsidRPr="00F674A1" w:rsidRDefault="004369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3" w:type="dxa"/>
          <w:trHeight w:val="677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gridSpan w:val="5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97" w:type="dxa"/>
            <w:gridSpan w:val="7"/>
            <w:vMerge/>
            <w:vAlign w:val="center"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C3ED2" w:rsidRPr="000C3ED2" w:rsidTr="00F314AF">
        <w:trPr>
          <w:trHeight w:val="18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3" w:type="dxa"/>
            <w:gridSpan w:val="18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3" w:type="dxa"/>
          <w:trHeight w:val="72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Avez-vous déjà participé à une session de formation en rédaction de projets organisée par le FONRID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?  (à cocher) (*)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3" w:type="dxa"/>
            <w:gridSpan w:val="4"/>
            <w:vMerge w:val="restart"/>
            <w:shd w:val="clear" w:color="000000" w:fill="auto"/>
            <w:noWrap/>
            <w:vAlign w:val="center"/>
            <w:hideMark/>
          </w:tcPr>
          <w:p w:rsidR="00436944" w:rsidRPr="00F674A1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436944" w:rsidRPr="000C3ED2" w:rsidRDefault="00A44C1B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Si (10</w:t>
            </w:r>
            <w:r w:rsidR="00436944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 oui, préciser la session, l'année et le lieu (à compléter) (*)</w:t>
            </w:r>
          </w:p>
        </w:tc>
        <w:tc>
          <w:tcPr>
            <w:tcW w:w="6313" w:type="dxa"/>
            <w:gridSpan w:val="8"/>
            <w:vMerge w:val="restart"/>
            <w:shd w:val="clear" w:color="000000" w:fill="auto"/>
            <w:vAlign w:val="center"/>
          </w:tcPr>
          <w:p w:rsidR="00436944" w:rsidRPr="00F674A1" w:rsidRDefault="004369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3" w:type="dxa"/>
          <w:trHeight w:val="722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3" w:type="dxa"/>
            <w:gridSpan w:val="4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13" w:type="dxa"/>
            <w:gridSpan w:val="8"/>
            <w:vMerge/>
            <w:vAlign w:val="center"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C3ED2" w:rsidRPr="000C3ED2" w:rsidTr="00F314AF">
        <w:trPr>
          <w:trHeight w:val="195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3" w:type="dxa"/>
            <w:gridSpan w:val="18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trHeight w:val="37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lieu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souhaités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pour la formation (choix de session par préférence) (*)</w:t>
            </w:r>
          </w:p>
        </w:tc>
        <w:tc>
          <w:tcPr>
            <w:tcW w:w="7700" w:type="dxa"/>
            <w:gridSpan w:val="13"/>
            <w:shd w:val="clear" w:color="auto" w:fill="auto"/>
            <w:vAlign w:val="center"/>
            <w:hideMark/>
          </w:tcPr>
          <w:p w:rsidR="00436944" w:rsidRPr="000C3ED2" w:rsidRDefault="00436944" w:rsidP="000908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1ère session : du </w:t>
            </w:r>
            <w:r w:rsidRPr="00F674A1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22 au 26 février 2021 à Ouagadougou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:rsidR="00436944" w:rsidRPr="00F674A1" w:rsidRDefault="00436944" w:rsidP="004369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</w:p>
        </w:tc>
      </w:tr>
      <w:tr w:rsidR="00436944" w:rsidRPr="00F674A1" w:rsidTr="00F314AF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00" w:type="dxa"/>
            <w:gridSpan w:val="13"/>
            <w:shd w:val="clear" w:color="auto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2ème session : </w:t>
            </w:r>
            <w:r w:rsidRPr="00F674A1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du 01 au 05 mars 2021 à Bobo-Dioulasso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:rsidR="00436944" w:rsidRPr="00F674A1" w:rsidRDefault="00436944" w:rsidP="004369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</w:p>
        </w:tc>
      </w:tr>
      <w:tr w:rsidR="00436944" w:rsidRPr="00F674A1" w:rsidTr="00F314AF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00" w:type="dxa"/>
            <w:gridSpan w:val="13"/>
            <w:shd w:val="clear" w:color="auto" w:fill="auto"/>
            <w:vAlign w:val="center"/>
            <w:hideMark/>
          </w:tcPr>
          <w:p w:rsidR="00436944" w:rsidRPr="000C3ED2" w:rsidRDefault="00436944" w:rsidP="000908B1">
            <w:pPr>
              <w:pStyle w:val="Listecouleur-Accent11"/>
              <w:spacing w:after="0"/>
              <w:ind w:left="0"/>
              <w:rPr>
                <w:rFonts w:ascii="Arial" w:eastAsia="Times New Roman" w:hAnsi="Arial" w:cs="Arial"/>
                <w:color w:val="FF0000"/>
                <w:sz w:val="24"/>
              </w:rPr>
            </w:pPr>
            <w:r w:rsidRPr="000C3ED2">
              <w:rPr>
                <w:rFonts w:ascii="Arial" w:eastAsia="Times New Roman" w:hAnsi="Arial" w:cs="Arial"/>
                <w:color w:val="FF0000"/>
                <w:sz w:val="24"/>
              </w:rPr>
              <w:t xml:space="preserve">3ème session : </w:t>
            </w:r>
            <w:r w:rsidRPr="00F674A1">
              <w:rPr>
                <w:rFonts w:ascii="Arial" w:eastAsia="Times New Roman" w:hAnsi="Arial" w:cs="Arial"/>
                <w:color w:val="FF0000"/>
                <w:sz w:val="24"/>
              </w:rPr>
              <w:t>du 15 au 19 mars 2021 à Ouagadougou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:rsidR="00436944" w:rsidRPr="00F674A1" w:rsidRDefault="00436944" w:rsidP="00436944">
            <w:pPr>
              <w:pStyle w:val="Listecouleur-Accent11"/>
              <w:spacing w:after="0"/>
              <w:ind w:left="0"/>
              <w:rPr>
                <w:rFonts w:ascii="Arial" w:eastAsia="Times New Roman" w:hAnsi="Arial" w:cs="Arial"/>
                <w:color w:val="FF0000"/>
                <w:sz w:val="24"/>
              </w:rPr>
            </w:pPr>
          </w:p>
        </w:tc>
      </w:tr>
      <w:tr w:rsidR="000C3ED2" w:rsidRPr="000C3ED2" w:rsidTr="00F314AF">
        <w:trPr>
          <w:trHeight w:val="27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Vos attentes/motivations par rapport à la formation</w:t>
            </w:r>
            <w:r w:rsidR="008C604C"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? (*)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140" w:type="dxa"/>
            <w:gridSpan w:val="14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270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140" w:type="dxa"/>
            <w:gridSpan w:val="14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270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140" w:type="dxa"/>
            <w:gridSpan w:val="14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270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140" w:type="dxa"/>
            <w:gridSpan w:val="14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270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140" w:type="dxa"/>
            <w:gridSpan w:val="14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3" w:type="dxa"/>
          <w:trHeight w:val="34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Avez-vous déjà participé à un appel à projet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? (à cocher) (*)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5" w:type="dxa"/>
            <w:gridSpan w:val="6"/>
            <w:vMerge w:val="restart"/>
            <w:shd w:val="clear" w:color="000000" w:fill="auto"/>
            <w:noWrap/>
            <w:vAlign w:val="center"/>
            <w:hideMark/>
          </w:tcPr>
          <w:p w:rsidR="00436944" w:rsidRPr="00F674A1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436944" w:rsidRPr="000C3ED2" w:rsidRDefault="00A44C1B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 (13</w:t>
            </w:r>
            <w:r w:rsidR="00436944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 oui, préciser l'appel  (*)</w:t>
            </w:r>
          </w:p>
        </w:tc>
        <w:tc>
          <w:tcPr>
            <w:tcW w:w="6081" w:type="dxa"/>
            <w:gridSpan w:val="6"/>
            <w:vMerge w:val="restart"/>
            <w:shd w:val="clear" w:color="000000" w:fill="auto"/>
            <w:vAlign w:val="center"/>
          </w:tcPr>
          <w:p w:rsidR="00436944" w:rsidRPr="00F674A1" w:rsidRDefault="004369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F314AF">
        <w:trPr>
          <w:gridAfter w:val="1"/>
          <w:wAfter w:w="3" w:type="dxa"/>
          <w:trHeight w:val="345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5" w:type="dxa"/>
            <w:gridSpan w:val="6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81" w:type="dxa"/>
            <w:gridSpan w:val="6"/>
            <w:vMerge/>
            <w:vAlign w:val="center"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8C604C" w:rsidRPr="00F674A1" w:rsidTr="00F314AF">
        <w:trPr>
          <w:trHeight w:val="918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C604C" w:rsidRPr="00A44C1B" w:rsidRDefault="008C604C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8C604C" w:rsidRPr="000C3ED2" w:rsidRDefault="008C604C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Département / Direction / Structure / Institution / Ministère (*)</w:t>
            </w:r>
          </w:p>
        </w:tc>
        <w:tc>
          <w:tcPr>
            <w:tcW w:w="10397" w:type="dxa"/>
            <w:gridSpan w:val="17"/>
            <w:shd w:val="clear" w:color="auto" w:fill="auto"/>
            <w:noWrap/>
            <w:vAlign w:val="center"/>
            <w:hideMark/>
          </w:tcPr>
          <w:p w:rsidR="008C604C" w:rsidRPr="00F674A1" w:rsidRDefault="008C604C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8C604C" w:rsidRPr="000C3ED2" w:rsidRDefault="008C604C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F314AF">
        <w:trPr>
          <w:trHeight w:val="33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33" w:type="dxa"/>
            <w:gridSpan w:val="18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(*) obligation de renseigner</w:t>
            </w:r>
          </w:p>
        </w:tc>
      </w:tr>
    </w:tbl>
    <w:p w:rsidR="000C3ED2" w:rsidRDefault="000C3ED2"/>
    <w:sectPr w:rsidR="000C3ED2" w:rsidSect="00E3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A1" w:rsidRDefault="005F20A1" w:rsidP="00C6365E">
      <w:pPr>
        <w:spacing w:after="0" w:line="240" w:lineRule="auto"/>
      </w:pPr>
      <w:r>
        <w:separator/>
      </w:r>
    </w:p>
  </w:endnote>
  <w:endnote w:type="continuationSeparator" w:id="0">
    <w:p w:rsidR="005F20A1" w:rsidRDefault="005F20A1" w:rsidP="00C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4A" w:rsidRDefault="00E336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5E" w:rsidRDefault="006B696C" w:rsidP="00920551">
    <w:pPr>
      <w:pStyle w:val="Pieddepage"/>
      <w:tabs>
        <w:tab w:val="clear" w:pos="4536"/>
        <w:tab w:val="clear" w:pos="9072"/>
        <w:tab w:val="right" w:pos="14004"/>
      </w:tabs>
      <w:rPr>
        <w:b/>
      </w:rPr>
    </w:pPr>
    <w:r w:rsidRPr="008309A7">
      <w:rPr>
        <w:rFonts w:ascii="Arial" w:hAnsi="Arial" w:cs="Arial"/>
        <w:b/>
        <w:noProof/>
        <w:sz w:val="20"/>
        <w:szCs w:val="20"/>
        <w:lang w:eastAsia="fr-FR"/>
      </w:rPr>
      <w:drawing>
        <wp:inline distT="0" distB="0" distL="0" distR="0" wp14:anchorId="02E6DB30" wp14:editId="6D73794E">
          <wp:extent cx="701386" cy="428625"/>
          <wp:effectExtent l="0" t="0" r="381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16"/>
        <w:szCs w:val="16"/>
      </w:rPr>
      <w:t xml:space="preserve">                                                                                                                    </w:t>
    </w:r>
    <w:r w:rsidRPr="006B696C">
      <w:rPr>
        <w:rFonts w:ascii="Arial" w:hAnsi="Arial" w:cs="Arial"/>
        <w:b/>
        <w:i/>
        <w:sz w:val="16"/>
        <w:szCs w:val="16"/>
      </w:rPr>
      <w:t>Avis de formatio</w:t>
    </w:r>
    <w:r>
      <w:rPr>
        <w:rFonts w:ascii="Arial" w:hAnsi="Arial" w:cs="Arial"/>
        <w:b/>
        <w:i/>
        <w:sz w:val="16"/>
        <w:szCs w:val="16"/>
      </w:rPr>
      <w:t>n</w:t>
    </w:r>
    <w:r w:rsidRPr="006B696C">
      <w:rPr>
        <w:rFonts w:ascii="Arial" w:hAnsi="Arial" w:cs="Arial"/>
        <w:b/>
        <w:i/>
        <w:sz w:val="16"/>
        <w:szCs w:val="16"/>
      </w:rPr>
      <w:t xml:space="preserve"> 2021 FONRID</w:t>
    </w:r>
    <w:r w:rsidRPr="008309A7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b/>
        <w:i/>
        <w:sz w:val="16"/>
        <w:szCs w:val="16"/>
      </w:rPr>
      <w:t xml:space="preserve">                                                                                             </w:t>
    </w:r>
    <w:r w:rsidR="00C6365E" w:rsidRPr="008309A7">
      <w:rPr>
        <w:rFonts w:ascii="Arial" w:hAnsi="Arial" w:cs="Arial"/>
        <w:b/>
        <w:noProof/>
        <w:sz w:val="20"/>
        <w:szCs w:val="20"/>
        <w:lang w:eastAsia="fr-FR"/>
      </w:rPr>
      <w:drawing>
        <wp:inline distT="0" distB="0" distL="0" distR="0" wp14:anchorId="0201A060" wp14:editId="137230CF">
          <wp:extent cx="701386" cy="428625"/>
          <wp:effectExtent l="0" t="0" r="381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816724461"/>
      <w:docPartObj>
        <w:docPartGallery w:val="Page Numbers (Bottom of Page)"/>
        <w:docPartUnique/>
      </w:docPartObj>
    </w:sdtPr>
    <w:sdtEndPr/>
    <w:sdtContent>
      <w:p w:rsidR="00C6365E" w:rsidRDefault="00C6365E" w:rsidP="00C6365E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1EC735F1" wp14:editId="5B6D26A1">
                  <wp:extent cx="5467350" cy="54610"/>
                  <wp:effectExtent l="9525" t="19050" r="9525" b="12065"/>
                  <wp:docPr id="18" name="Organigramme : Décisio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00BAB0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NHNgIAAFoEAAAOAAAAZHJzL2Uyb0RvYy54bWysVNtuEzEQfUfiHyy/001C0ssqm6pKKEIq&#10;tFLhAyZe766Fb4ydbMrX8NrfgB9j7E1DCi8IkQfLszM+M3POTOaXO6PZVmJQzlZ8fDLiTFrhamXb&#10;in/6eP3qnLMQwdagnZUVf5CBXy5evpj3vpQT1zldS2QEYkPZ+4p3MfqyKILopIFw4ry05GwcGohk&#10;YlvUCD2hG11MRqPTondYe3RChkBfV4OTLzJ+00gRb5smyMh0xam2mE/M5zqdxWIOZYvgOyX2ZcA/&#10;VGFAWUp6gFpBBLZB9QeUUQJdcE08Ec4UrmmUkLkH6mY8+q2b+w68zL0QOcEfaAr/D1Z82N4hUzVp&#10;R0pZMKTRLbZgFZFijPz+rWSrH49CJYEZxRBhvQ8lvbv3d5haDv7Gic+BWbfswLbyCtH1nYSayhyn&#10;+OLZg2QEesrW/XtXUzrYRJe52zVoEiCxwnZZooeDRHIXmaCPs+np2esZKSnIR8Y4S1hA+fTYY4hv&#10;pTMsXSreaNdTWRhXcughZ4LtTYipMiif4nMnTqv6WmmdDWzXS41sC2l08i83Qw0fh2nL+opfzCaz&#10;jPzMF/4OwqhIO6CVqfj5IQ+UicI3ts4TGkHp4U4la7vnNNE4yLF29QNRim4YcFpIunQOv3LW03BX&#10;PHzZAErO9DtLslyMp9O0DdmYzs4mZOCxZ33sASsIquKRs+G6jMMGbTyqtqNM49y7dVckZaMys0nm&#10;oap9sTTAmfD9sqUNObZz1K+/hMVPAAAA//8DAFBLAwQUAAYACAAAACEAIuX8+dkAAAADAQAADwAA&#10;AGRycy9kb3ducmV2LnhtbEyPQU/DMAyF70j8h8hI3Fg6DtUoTacJgeCCBB1jV6/x2kLjVE3WFX49&#10;Hhe4WH561vP38uXkOjXSEFrPBuazBBRx5W3LtYG39cPVAlSIyBY7z2TgiwIsi/OzHDPrj/xKYxlr&#10;JSEcMjTQxNhnWoeqIYdh5nti8fZ+cBhFDrW2Ax4l3HX6OklS7bBl+dBgT3cNVZ/lwRno0/fHp/3L&#10;dlOXI43h4/5m850+G3N5Ma1uQUWa4t8xnPAFHQph2vkD26A6A1Ik/k7xFulc5O60gC5y/Z+9+AEA&#10;AP//AwBQSwECLQAUAAYACAAAACEAtoM4kv4AAADhAQAAEwAAAAAAAAAAAAAAAAAAAAAAW0NvbnRl&#10;bnRfVHlwZXNdLnhtbFBLAQItABQABgAIAAAAIQA4/SH/1gAAAJQBAAALAAAAAAAAAAAAAAAAAC8B&#10;AABfcmVscy8ucmVsc1BLAQItABQABgAIAAAAIQAjK9NHNgIAAFoEAAAOAAAAAAAAAAAAAAAAAC4C&#10;AABkcnMvZTJvRG9jLnhtbFBLAQItABQABgAIAAAAIQAi5fz52QAAAAMBAAAPAAAAAAAAAAAAAAAA&#10;AJAEAABkcnMvZG93bnJldi54bWxQSwUGAAAAAAQABADzAAAAlgUAAAAA&#10;" fillcolor="black">
                  <w10:anchorlock/>
                </v:shape>
              </w:pict>
            </mc:Fallback>
          </mc:AlternateContent>
        </w:r>
      </w:p>
      <w:p w:rsidR="006B696C" w:rsidRDefault="00C6365E" w:rsidP="00E3364A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81C6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4A" w:rsidRDefault="00E336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A1" w:rsidRDefault="005F20A1" w:rsidP="00C6365E">
      <w:pPr>
        <w:spacing w:after="0" w:line="240" w:lineRule="auto"/>
      </w:pPr>
      <w:r>
        <w:separator/>
      </w:r>
    </w:p>
  </w:footnote>
  <w:footnote w:type="continuationSeparator" w:id="0">
    <w:p w:rsidR="005F20A1" w:rsidRDefault="005F20A1" w:rsidP="00C6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4A" w:rsidRDefault="00E336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4A" w:rsidRDefault="00E3364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4A" w:rsidRDefault="00E336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A6B"/>
    <w:multiLevelType w:val="hybridMultilevel"/>
    <w:tmpl w:val="02D26C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07CB6"/>
    <w:multiLevelType w:val="hybridMultilevel"/>
    <w:tmpl w:val="3C3AD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2"/>
    <w:rsid w:val="00081C62"/>
    <w:rsid w:val="000908B1"/>
    <w:rsid w:val="000C3ED2"/>
    <w:rsid w:val="001D4DF9"/>
    <w:rsid w:val="002331C7"/>
    <w:rsid w:val="00436944"/>
    <w:rsid w:val="005F20A1"/>
    <w:rsid w:val="006B696C"/>
    <w:rsid w:val="007956F4"/>
    <w:rsid w:val="008C604C"/>
    <w:rsid w:val="00920551"/>
    <w:rsid w:val="00A44C1B"/>
    <w:rsid w:val="00C6365E"/>
    <w:rsid w:val="00E3364A"/>
    <w:rsid w:val="00E633F6"/>
    <w:rsid w:val="00F314AF"/>
    <w:rsid w:val="00F674A1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F5BE5-3531-4FE1-904A-C89C923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908B1"/>
    <w:pPr>
      <w:spacing w:after="120" w:line="240" w:lineRule="auto"/>
      <w:ind w:left="720"/>
      <w:contextualSpacing/>
      <w:jc w:val="both"/>
    </w:pPr>
    <w:rPr>
      <w:rFonts w:ascii="Times New Roman" w:eastAsia="Arial" w:hAnsi="Times New Roman" w:cs="Times New Roman"/>
      <w:sz w:val="23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74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3F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65E"/>
  </w:style>
  <w:style w:type="paragraph" w:styleId="Pieddepage">
    <w:name w:val="footer"/>
    <w:basedOn w:val="Normal"/>
    <w:link w:val="PieddepageCar"/>
    <w:uiPriority w:val="99"/>
    <w:unhideWhenUsed/>
    <w:rsid w:val="00C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2021-02-01T11:05:00Z</cp:lastPrinted>
  <dcterms:created xsi:type="dcterms:W3CDTF">2021-02-04T17:51:00Z</dcterms:created>
  <dcterms:modified xsi:type="dcterms:W3CDTF">2021-02-04T17:51:00Z</dcterms:modified>
</cp:coreProperties>
</file>