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3AC" w:rsidRDefault="00453ED8">
      <w:pPr>
        <w:spacing w:after="0" w:line="240" w:lineRule="auto"/>
        <w:jc w:val="center"/>
        <w:rPr>
          <w:b/>
        </w:rPr>
      </w:pPr>
      <w:r>
        <w:rPr>
          <w:b/>
        </w:rPr>
        <w:t xml:space="preserve">PROGRAMME DES MESSES DE Mme TOUGOUMA née SANDWIDI </w:t>
      </w:r>
      <w:r>
        <w:rPr>
          <w:b/>
          <w:caps/>
        </w:rPr>
        <w:t>Poko Adèle</w:t>
      </w:r>
    </w:p>
    <w:p w:rsidR="004303AC" w:rsidRDefault="004303A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5387"/>
        <w:gridCol w:w="1701"/>
      </w:tblGrid>
      <w:tr w:rsidR="004303AC">
        <w:tc>
          <w:tcPr>
            <w:tcW w:w="1951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PAROISSES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Heures</w:t>
            </w:r>
          </w:p>
        </w:tc>
      </w:tr>
      <w:tr w:rsidR="004303AC">
        <w:tc>
          <w:tcPr>
            <w:tcW w:w="1951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15 octobre 2022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- Notre Dame du Perpétuel Secours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18h</w:t>
            </w:r>
          </w:p>
        </w:tc>
      </w:tr>
      <w:tr w:rsidR="004303AC">
        <w:tc>
          <w:tcPr>
            <w:tcW w:w="1951" w:type="dxa"/>
            <w:tcBorders>
              <w:bottom w:val="single" w:sz="4" w:space="0" w:color="auto"/>
            </w:tcBorders>
          </w:tcPr>
          <w:p w:rsidR="004303AC" w:rsidRDefault="004303AC">
            <w:pPr>
              <w:jc w:val="center"/>
            </w:pPr>
          </w:p>
          <w:p w:rsidR="004303AC" w:rsidRDefault="004303AC">
            <w:pPr>
              <w:jc w:val="center"/>
            </w:pPr>
          </w:p>
          <w:p w:rsidR="004303AC" w:rsidRDefault="004303AC">
            <w:pPr>
              <w:jc w:val="center"/>
            </w:pPr>
          </w:p>
          <w:p w:rsidR="004303AC" w:rsidRDefault="004303AC">
            <w:pPr>
              <w:jc w:val="center"/>
            </w:pPr>
          </w:p>
          <w:p w:rsidR="004303AC" w:rsidRDefault="004303AC">
            <w:pPr>
              <w:jc w:val="center"/>
            </w:pPr>
          </w:p>
          <w:p w:rsidR="004303AC" w:rsidRDefault="004303AC">
            <w:pPr>
              <w:jc w:val="center"/>
            </w:pPr>
          </w:p>
          <w:p w:rsidR="004303AC" w:rsidRDefault="00453ED8">
            <w:pPr>
              <w:jc w:val="center"/>
              <w:rPr>
                <w:b/>
              </w:rPr>
            </w:pPr>
            <w:r>
              <w:rPr>
                <w:b/>
              </w:rPr>
              <w:t>16 octobre 2022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- Notre Dame de l’Immaculée Conception (Cathédrale)</w:t>
            </w:r>
          </w:p>
          <w:p w:rsidR="004303AC" w:rsidRDefault="00453ED8">
            <w:r>
              <w:t>- Saint Pierre de Gounghin</w:t>
            </w:r>
          </w:p>
          <w:p w:rsidR="004303AC" w:rsidRDefault="00453ED8">
            <w:r>
              <w:t xml:space="preserve">- Saint </w:t>
            </w:r>
            <w:r>
              <w:t>Jean XXIII (23)</w:t>
            </w:r>
          </w:p>
          <w:p w:rsidR="004303AC" w:rsidRDefault="00453ED8">
            <w:r>
              <w:t xml:space="preserve"> - Christ Roi de Pissy</w:t>
            </w:r>
          </w:p>
          <w:p w:rsidR="004303AC" w:rsidRDefault="00453ED8">
            <w:r>
              <w:t>- Sainte Monique de Sondogo</w:t>
            </w:r>
          </w:p>
          <w:p w:rsidR="004303AC" w:rsidRDefault="00453ED8">
            <w:r>
              <w:t>- Sanctuaire Notre Dame de Yagma</w:t>
            </w:r>
          </w:p>
          <w:p w:rsidR="004303AC" w:rsidRDefault="00453ED8">
            <w:r>
              <w:t>- Notre Dame de Fatima (Dassasgho)</w:t>
            </w:r>
          </w:p>
          <w:p w:rsidR="004303AC" w:rsidRDefault="00453ED8">
            <w:r>
              <w:t>- Saint Jean Marie Vianney de Tampouy</w:t>
            </w:r>
          </w:p>
          <w:p w:rsidR="004303AC" w:rsidRDefault="00453ED8">
            <w:r>
              <w:t>- Saint Camille de Dagnoë</w:t>
            </w:r>
          </w:p>
          <w:p w:rsidR="004303AC" w:rsidRDefault="00453ED8">
            <w:r>
              <w:t>- Sainte Trinité de Zagtouli</w:t>
            </w:r>
          </w:p>
          <w:p w:rsidR="004303AC" w:rsidRDefault="00453ED8">
            <w:r>
              <w:t>- Saint François d’Assise de</w:t>
            </w:r>
            <w:r>
              <w:t xml:space="preserve"> Karpala</w:t>
            </w:r>
          </w:p>
          <w:p w:rsidR="004303AC" w:rsidRDefault="00453ED8">
            <w:pPr>
              <w:spacing w:after="120"/>
            </w:pPr>
            <w:r>
              <w:t>- Coordination Don Bosco de Notre Dame des Apôtres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03AC" w:rsidRDefault="00453ED8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9h &amp; 11h</w:t>
            </w:r>
          </w:p>
          <w:p w:rsidR="004303AC" w:rsidRDefault="004303AC">
            <w:pPr>
              <w:rPr>
                <w:lang w:val="en-US"/>
              </w:rPr>
            </w:pP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5h30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8h30 &amp; 11h</w:t>
            </w:r>
          </w:p>
          <w:p w:rsidR="004303AC" w:rsidRDefault="00453ED8">
            <w:pPr>
              <w:tabs>
                <w:tab w:val="left" w:pos="1014"/>
              </w:tabs>
              <w:rPr>
                <w:lang w:val="en-US"/>
              </w:rPr>
            </w:pPr>
            <w:r>
              <w:rPr>
                <w:lang w:val="en-US"/>
              </w:rPr>
              <w:t>9h</w:t>
            </w:r>
            <w:r>
              <w:rPr>
                <w:lang w:val="en-US"/>
              </w:rPr>
              <w:tab/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6h30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9h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6h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7h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6h30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9h</w:t>
            </w:r>
          </w:p>
          <w:p w:rsidR="004303AC" w:rsidRDefault="00453ED8">
            <w:pPr>
              <w:rPr>
                <w:lang w:val="en-US"/>
              </w:rPr>
            </w:pPr>
            <w:r>
              <w:rPr>
                <w:lang w:val="en-US"/>
              </w:rPr>
              <w:t>9h</w:t>
            </w:r>
          </w:p>
          <w:p w:rsidR="004303AC" w:rsidRDefault="00453ED8">
            <w:r>
              <w:t>7h</w:t>
            </w:r>
          </w:p>
        </w:tc>
      </w:tr>
      <w:tr w:rsidR="004303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>
            <w:pPr>
              <w:rPr>
                <w:lang w:val="en-US"/>
              </w:rPr>
            </w:pPr>
          </w:p>
          <w:p w:rsidR="004303AC" w:rsidRDefault="004303AC">
            <w:pPr>
              <w:rPr>
                <w:lang w:val="en-US"/>
              </w:rPr>
            </w:pPr>
          </w:p>
          <w:p w:rsidR="004303AC" w:rsidRDefault="004303AC">
            <w:pPr>
              <w:rPr>
                <w:lang w:val="en-US"/>
              </w:rPr>
            </w:pPr>
          </w:p>
          <w:p w:rsidR="004303AC" w:rsidRDefault="004303AC">
            <w:pPr>
              <w:rPr>
                <w:lang w:val="en-US"/>
              </w:rPr>
            </w:pPr>
          </w:p>
          <w:p w:rsidR="004303AC" w:rsidRDefault="00453ED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23 octobre 2022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- Saint Pierre de Gounghin</w:t>
            </w:r>
          </w:p>
          <w:p w:rsidR="004303AC" w:rsidRDefault="00453ED8">
            <w:r>
              <w:t xml:space="preserve">-  Saint Jean XXIII (23) </w:t>
            </w:r>
          </w:p>
          <w:p w:rsidR="004303AC" w:rsidRDefault="00453ED8">
            <w:r>
              <w:t>- Christ Roi de Pissy</w:t>
            </w:r>
          </w:p>
          <w:p w:rsidR="004303AC" w:rsidRDefault="00453ED8">
            <w:r>
              <w:t>- Notre Dame du Rosaire de Koloogh Naaba</w:t>
            </w:r>
          </w:p>
          <w:p w:rsidR="004303AC" w:rsidRDefault="00453ED8">
            <w:r>
              <w:t xml:space="preserve">- Sainte Monique de Sondogo </w:t>
            </w:r>
          </w:p>
          <w:p w:rsidR="004303AC" w:rsidRDefault="00453ED8">
            <w:r>
              <w:t>- Chapelle St Thomas d’Acquin (USTA)</w:t>
            </w:r>
          </w:p>
          <w:p w:rsidR="004303AC" w:rsidRDefault="00453ED8">
            <w:r>
              <w:t>- Notre Dame des Apôtres de la Patte d’Oie</w:t>
            </w:r>
          </w:p>
          <w:p w:rsidR="004303AC" w:rsidRDefault="00453ED8">
            <w:r>
              <w:t>- Saint Guillaume de Tanghin</w:t>
            </w:r>
          </w:p>
          <w:p w:rsidR="004303AC" w:rsidRDefault="00453ED8">
            <w:pPr>
              <w:spacing w:after="120"/>
            </w:pPr>
            <w:r>
              <w:t>- Saint Camille de Dagnö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7h</w:t>
            </w:r>
          </w:p>
          <w:p w:rsidR="004303AC" w:rsidRDefault="00453ED8">
            <w:r>
              <w:t>11h</w:t>
            </w:r>
          </w:p>
          <w:p w:rsidR="004303AC" w:rsidRDefault="00453ED8">
            <w:r>
              <w:t>5h30</w:t>
            </w:r>
          </w:p>
          <w:p w:rsidR="004303AC" w:rsidRDefault="00453ED8">
            <w:r>
              <w:t>9h</w:t>
            </w:r>
          </w:p>
          <w:p w:rsidR="004303AC" w:rsidRDefault="00453ED8">
            <w:r>
              <w:t>9h</w:t>
            </w:r>
          </w:p>
          <w:p w:rsidR="004303AC" w:rsidRDefault="00453ED8">
            <w:r>
              <w:t>8h30</w:t>
            </w:r>
          </w:p>
          <w:p w:rsidR="004303AC" w:rsidRDefault="00453ED8">
            <w:r>
              <w:t>9h</w:t>
            </w:r>
          </w:p>
          <w:p w:rsidR="004303AC" w:rsidRDefault="00453ED8">
            <w:r>
              <w:t>7h</w:t>
            </w:r>
          </w:p>
          <w:p w:rsidR="004303AC" w:rsidRDefault="00453ED8">
            <w:r>
              <w:t>9h</w:t>
            </w:r>
          </w:p>
        </w:tc>
      </w:tr>
      <w:tr w:rsidR="004303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/>
          <w:p w:rsidR="004303AC" w:rsidRDefault="004303AC"/>
          <w:p w:rsidR="004303AC" w:rsidRDefault="004303AC"/>
          <w:p w:rsidR="004303AC" w:rsidRDefault="00453ED8">
            <w:pPr>
              <w:jc w:val="center"/>
              <w:rPr>
                <w:b/>
              </w:rPr>
            </w:pPr>
            <w:r>
              <w:rPr>
                <w:b/>
              </w:rPr>
              <w:t xml:space="preserve">06 </w:t>
            </w:r>
            <w:r>
              <w:rPr>
                <w:b/>
              </w:rPr>
              <w:t>novembre 2022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>
            <w:pPr>
              <w:spacing w:before="120"/>
            </w:pPr>
          </w:p>
          <w:p w:rsidR="004303AC" w:rsidRDefault="004303AC">
            <w:pPr>
              <w:spacing w:before="120"/>
            </w:pPr>
          </w:p>
          <w:p w:rsidR="004303AC" w:rsidRDefault="00453ED8">
            <w:pPr>
              <w:spacing w:before="120"/>
            </w:pPr>
            <w:r>
              <w:t>- Notre Dame de l’Immaculée Conception (Cathédrale)</w:t>
            </w:r>
          </w:p>
          <w:p w:rsidR="004303AC" w:rsidRDefault="00453ED8">
            <w:r>
              <w:t>- Saint Pierre de Gounghin</w:t>
            </w:r>
          </w:p>
          <w:p w:rsidR="004303AC" w:rsidRDefault="00453ED8">
            <w:r>
              <w:t>- Jean XXIII (23)</w:t>
            </w:r>
          </w:p>
          <w:p w:rsidR="004303AC" w:rsidRDefault="00453ED8">
            <w:r>
              <w:t>- Christ Roi de Pissy</w:t>
            </w:r>
          </w:p>
          <w:p w:rsidR="004303AC" w:rsidRDefault="00453ED8">
            <w:r>
              <w:t>- Saint Jean Marie Vianney de Tampouy</w:t>
            </w:r>
          </w:p>
          <w:p w:rsidR="004303AC" w:rsidRDefault="00453ED8">
            <w:pPr>
              <w:spacing w:after="120"/>
            </w:pPr>
            <w:r>
              <w:t>- Notre Dame du Rosaire de Kologh Naaba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>
            <w:pPr>
              <w:spacing w:before="120"/>
            </w:pPr>
          </w:p>
          <w:p w:rsidR="004303AC" w:rsidRDefault="004303AC">
            <w:pPr>
              <w:spacing w:before="120"/>
            </w:pPr>
          </w:p>
          <w:p w:rsidR="004303AC" w:rsidRDefault="00453ED8">
            <w:pPr>
              <w:spacing w:before="120"/>
            </w:pPr>
            <w:r>
              <w:t>11h</w:t>
            </w:r>
          </w:p>
          <w:p w:rsidR="004303AC" w:rsidRDefault="004303AC">
            <w:pPr>
              <w:spacing w:before="120"/>
            </w:pPr>
          </w:p>
          <w:p w:rsidR="004303AC" w:rsidRDefault="00453ED8">
            <w:r>
              <w:t>9h</w:t>
            </w:r>
          </w:p>
          <w:p w:rsidR="004303AC" w:rsidRDefault="00453ED8">
            <w:r>
              <w:t>11h</w:t>
            </w:r>
          </w:p>
          <w:p w:rsidR="004303AC" w:rsidRDefault="00453ED8">
            <w:r>
              <w:t>7h</w:t>
            </w:r>
          </w:p>
          <w:p w:rsidR="004303AC" w:rsidRDefault="00453ED8">
            <w:r>
              <w:t>9h</w:t>
            </w:r>
          </w:p>
          <w:p w:rsidR="004303AC" w:rsidRDefault="00453ED8">
            <w:r>
              <w:t>5h30</w:t>
            </w:r>
          </w:p>
        </w:tc>
      </w:tr>
      <w:tr w:rsidR="004303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/>
          <w:p w:rsidR="004303AC" w:rsidRDefault="004303AC"/>
          <w:p w:rsidR="004303AC" w:rsidRDefault="004303AC"/>
          <w:p w:rsidR="004303AC" w:rsidRDefault="004303AC"/>
          <w:p w:rsidR="004303AC" w:rsidRDefault="00453ED8">
            <w:pPr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>
              <w:rPr>
                <w:b/>
              </w:rPr>
              <w:t>novembre 2022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- Saint Pierre de Gounghin</w:t>
            </w:r>
          </w:p>
          <w:p w:rsidR="004303AC" w:rsidRDefault="00453ED8">
            <w:r>
              <w:t>- Saint Jean XXIII (23)</w:t>
            </w:r>
          </w:p>
          <w:p w:rsidR="004303AC" w:rsidRDefault="00453ED8">
            <w:r>
              <w:t>- Christ Roi de Pissy</w:t>
            </w:r>
          </w:p>
          <w:p w:rsidR="004303AC" w:rsidRDefault="00453ED8">
            <w:r>
              <w:t>- Sainte Monique de Sondogo</w:t>
            </w:r>
          </w:p>
          <w:p w:rsidR="004303AC" w:rsidRDefault="00453ED8">
            <w:r>
              <w:t>- Chapelle Saint Thomas d’Acquin (USTA)</w:t>
            </w:r>
          </w:p>
          <w:p w:rsidR="004303AC" w:rsidRDefault="00453ED8">
            <w:r>
              <w:t>- Notre Dame de Fatima (Dassasgho)</w:t>
            </w:r>
          </w:p>
          <w:p w:rsidR="004303AC" w:rsidRDefault="00453ED8">
            <w:pPr>
              <w:spacing w:after="120"/>
            </w:pPr>
            <w:r>
              <w:t>- Sanctuaire notre Dame de Yagma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9h</w:t>
            </w:r>
          </w:p>
          <w:p w:rsidR="004303AC" w:rsidRDefault="00453ED8">
            <w:r>
              <w:t>8h30 &amp; 11h</w:t>
            </w:r>
          </w:p>
          <w:p w:rsidR="004303AC" w:rsidRDefault="00453ED8">
            <w:r>
              <w:t>7h</w:t>
            </w:r>
          </w:p>
          <w:p w:rsidR="004303AC" w:rsidRDefault="00453ED8">
            <w:r>
              <w:t>6h30</w:t>
            </w:r>
          </w:p>
          <w:p w:rsidR="004303AC" w:rsidRDefault="00453ED8">
            <w:r>
              <w:t>8h30</w:t>
            </w:r>
          </w:p>
          <w:p w:rsidR="004303AC" w:rsidRDefault="00453ED8">
            <w:r>
              <w:t>6h</w:t>
            </w:r>
          </w:p>
          <w:p w:rsidR="004303AC" w:rsidRDefault="00453ED8">
            <w:r>
              <w:t>7h</w:t>
            </w:r>
          </w:p>
        </w:tc>
      </w:tr>
      <w:tr w:rsidR="004303AC">
        <w:trPr>
          <w:trHeight w:val="103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/>
          <w:p w:rsidR="004303AC" w:rsidRDefault="00453ED8">
            <w:pPr>
              <w:rPr>
                <w:b/>
              </w:rPr>
            </w:pPr>
            <w:r>
              <w:rPr>
                <w:b/>
              </w:rPr>
              <w:t>20 novembre 2022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- Notre Dame de l’Immaculée Conception (Cathédrale)</w:t>
            </w:r>
          </w:p>
          <w:p w:rsidR="004303AC" w:rsidRDefault="00453ED8">
            <w:r>
              <w:t>- Saint Pierre de Gounghin</w:t>
            </w:r>
          </w:p>
          <w:p w:rsidR="004303AC" w:rsidRDefault="00453ED8">
            <w:r>
              <w:t>- Saint Jean XXIII (23)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9h &amp; 11h</w:t>
            </w:r>
          </w:p>
          <w:p w:rsidR="004303AC" w:rsidRDefault="004303AC"/>
          <w:p w:rsidR="004303AC" w:rsidRDefault="00453ED8">
            <w:r>
              <w:t>5h30</w:t>
            </w:r>
          </w:p>
          <w:p w:rsidR="004303AC" w:rsidRDefault="00453ED8">
            <w:r>
              <w:t>11h</w:t>
            </w:r>
          </w:p>
        </w:tc>
      </w:tr>
      <w:tr w:rsidR="004303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303AC"/>
          <w:p w:rsidR="004303AC" w:rsidRDefault="00453ED8">
            <w:pPr>
              <w:jc w:val="center"/>
              <w:rPr>
                <w:b/>
              </w:rPr>
            </w:pPr>
            <w:r>
              <w:rPr>
                <w:b/>
              </w:rPr>
              <w:t>27 novembre 2022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tabs>
                <w:tab w:val="left" w:pos="3494"/>
              </w:tabs>
              <w:spacing w:before="120"/>
            </w:pPr>
            <w:r>
              <w:t>- Saint Pierre de Gounghin</w:t>
            </w:r>
            <w:r>
              <w:tab/>
            </w:r>
          </w:p>
          <w:p w:rsidR="004303AC" w:rsidRDefault="00453ED8">
            <w:r>
              <w:t>- Saint Jean XXIII (23)</w:t>
            </w:r>
          </w:p>
          <w:p w:rsidR="004303AC" w:rsidRDefault="00453ED8">
            <w:pPr>
              <w:spacing w:after="120"/>
            </w:pPr>
            <w:r>
              <w:t>- Christ Roi de Pissy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03AC" w:rsidRDefault="00453ED8">
            <w:pPr>
              <w:spacing w:before="120"/>
            </w:pPr>
            <w:r>
              <w:t>9h</w:t>
            </w:r>
          </w:p>
          <w:p w:rsidR="004303AC" w:rsidRDefault="00453ED8">
            <w:r>
              <w:t>8h30 &amp; 11h</w:t>
            </w:r>
          </w:p>
          <w:p w:rsidR="004303AC" w:rsidRDefault="00453ED8">
            <w:r>
              <w:t>7h</w:t>
            </w:r>
          </w:p>
        </w:tc>
      </w:tr>
    </w:tbl>
    <w:p w:rsidR="004303AC" w:rsidRDefault="004303AC">
      <w:pPr>
        <w:spacing w:after="0" w:line="240" w:lineRule="auto"/>
      </w:pPr>
    </w:p>
    <w:sectPr w:rsidR="004303A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A43E7E80"/>
    <w:lvl w:ilvl="0" w:tplc="78D26B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66A68C40"/>
    <w:lvl w:ilvl="0" w:tplc="97DEBCE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SimSu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71404">
    <w:abstractNumId w:val="0"/>
  </w:num>
  <w:num w:numId="2" w16cid:durableId="1003319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AC"/>
    <w:rsid w:val="004303AC"/>
    <w:rsid w:val="0045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61AC7B-7581-4346-9192-8DF19233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adoftoug@gmail.com</cp:lastModifiedBy>
  <cp:revision>2</cp:revision>
  <dcterms:created xsi:type="dcterms:W3CDTF">2022-10-13T10:47:00Z</dcterms:created>
  <dcterms:modified xsi:type="dcterms:W3CDTF">2022-10-13T10:47:00Z</dcterms:modified>
</cp:coreProperties>
</file>