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2615"/>
        <w:gridCol w:w="3686"/>
        <w:gridCol w:w="4640"/>
        <w:gridCol w:w="37"/>
      </w:tblGrid>
      <w:tr w:rsidR="00771BF9" w:rsidRPr="00E05D72" w:rsidTr="00E05D72">
        <w:trPr>
          <w:gridAfter w:val="1"/>
          <w:wAfter w:w="32" w:type="dxa"/>
          <w:trHeight w:val="2152"/>
          <w:jc w:val="center"/>
        </w:trPr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BF9" w:rsidRPr="00E05D72" w:rsidRDefault="00771BF9" w:rsidP="004E25E0">
            <w:pPr>
              <w:spacing w:line="276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  <w:r w:rsidRPr="00E05D72">
              <w:rPr>
                <w:rFonts w:ascii="Arial" w:hAnsi="Arial" w:cs="Arial"/>
                <w:sz w:val="12"/>
                <w:szCs w:val="12"/>
              </w:rPr>
              <w:t>SEPP</w:t>
            </w:r>
            <w:r w:rsidRPr="00E05D7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771BF9" w:rsidRPr="00E05D72" w:rsidRDefault="00771BF9" w:rsidP="004E25E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72">
              <w:rPr>
                <w:rFonts w:ascii="Arial" w:hAnsi="Arial" w:cs="Arial"/>
                <w:b/>
                <w:sz w:val="20"/>
                <w:szCs w:val="20"/>
              </w:rPr>
              <w:t xml:space="preserve">MINISTERE DE L’ENSEIGNEMENT </w:t>
            </w:r>
            <w:r w:rsidRPr="00E05D72">
              <w:rPr>
                <w:rFonts w:ascii="Arial" w:hAnsi="Arial" w:cs="Arial"/>
                <w:b/>
                <w:caps/>
                <w:sz w:val="20"/>
                <w:szCs w:val="20"/>
              </w:rPr>
              <w:t>Supérieur</w:t>
            </w:r>
            <w:r w:rsidRPr="00E05D72">
              <w:rPr>
                <w:rFonts w:ascii="Arial" w:hAnsi="Arial" w:cs="Arial"/>
                <w:b/>
                <w:sz w:val="20"/>
                <w:szCs w:val="20"/>
              </w:rPr>
              <w:t>, DE LA RECHERCHE SCIENTIFIQUE ET DE L’INNOVATION</w:t>
            </w:r>
          </w:p>
          <w:p w:rsidR="00771BF9" w:rsidRPr="00E05D72" w:rsidRDefault="00771BF9" w:rsidP="004E25E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72"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  <w:p w:rsidR="00771BF9" w:rsidRPr="00E05D72" w:rsidRDefault="00771BF9" w:rsidP="004E25E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72">
              <w:rPr>
                <w:rFonts w:ascii="Arial" w:hAnsi="Arial" w:cs="Arial"/>
                <w:b/>
                <w:sz w:val="20"/>
                <w:szCs w:val="20"/>
              </w:rPr>
              <w:t xml:space="preserve">SECRETARIAT </w:t>
            </w:r>
            <w:r w:rsidRPr="00E05D72">
              <w:rPr>
                <w:rFonts w:ascii="Arial" w:hAnsi="Arial" w:cs="Arial"/>
                <w:b/>
                <w:caps/>
                <w:sz w:val="20"/>
                <w:szCs w:val="20"/>
              </w:rPr>
              <w:t>Général</w:t>
            </w:r>
          </w:p>
          <w:p w:rsidR="00771BF9" w:rsidRPr="00E05D72" w:rsidRDefault="00771BF9" w:rsidP="004E25E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72"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  <w:p w:rsidR="00771BF9" w:rsidRPr="00E05D72" w:rsidRDefault="00771BF9" w:rsidP="004E25E0">
            <w:pPr>
              <w:spacing w:line="276" w:lineRule="auto"/>
              <w:contextualSpacing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E05D72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FONDS NATIONAL DE LA RECHERCHE</w:t>
            </w:r>
          </w:p>
          <w:p w:rsidR="00771BF9" w:rsidRPr="00E05D72" w:rsidRDefault="00771BF9" w:rsidP="004E25E0">
            <w:pPr>
              <w:spacing w:line="276" w:lineRule="auto"/>
              <w:contextualSpacing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E05D72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ET DE L’INNOVATION POUR LE DEVELOPPEMENT</w:t>
            </w:r>
          </w:p>
          <w:p w:rsidR="00771BF9" w:rsidRPr="00E05D72" w:rsidRDefault="00771BF9" w:rsidP="00771BF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72"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BF9" w:rsidRPr="00E05D72" w:rsidRDefault="00771BF9" w:rsidP="004E25E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7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2F5AA43" wp14:editId="75919551">
                  <wp:extent cx="1543050" cy="9429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BF9" w:rsidRPr="00E05D72" w:rsidRDefault="00771BF9" w:rsidP="004E25E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BF9" w:rsidRPr="00E05D72" w:rsidRDefault="00771BF9" w:rsidP="004E25E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72">
              <w:rPr>
                <w:rFonts w:ascii="Arial" w:hAnsi="Arial" w:cs="Arial"/>
                <w:b/>
                <w:sz w:val="20"/>
                <w:szCs w:val="20"/>
              </w:rPr>
              <w:t>BURKINA FASO</w:t>
            </w:r>
          </w:p>
          <w:p w:rsidR="00771BF9" w:rsidRPr="00E05D72" w:rsidRDefault="00771BF9" w:rsidP="004E25E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72">
              <w:rPr>
                <w:rFonts w:ascii="Arial" w:hAnsi="Arial" w:cs="Arial"/>
                <w:b/>
                <w:sz w:val="20"/>
                <w:szCs w:val="20"/>
              </w:rPr>
              <w:t>****</w:t>
            </w:r>
          </w:p>
          <w:p w:rsidR="00771BF9" w:rsidRPr="00E05D72" w:rsidRDefault="00771BF9" w:rsidP="004E25E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5D72">
              <w:rPr>
                <w:rFonts w:ascii="Arial" w:hAnsi="Arial" w:cs="Arial"/>
                <w:b/>
                <w:sz w:val="20"/>
                <w:szCs w:val="20"/>
              </w:rPr>
              <w:t>Unité-Progrès-Justice</w:t>
            </w:r>
          </w:p>
          <w:p w:rsidR="00771BF9" w:rsidRPr="00E05D72" w:rsidRDefault="00771BF9" w:rsidP="004E25E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BF9" w:rsidRPr="00771BF9" w:rsidTr="00771B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4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71BF9" w:rsidRPr="00771BF9" w:rsidTr="00771B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71BF9" w:rsidRPr="00771BF9" w:rsidRDefault="00572333" w:rsidP="0057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Note conceptuelle de p</w:t>
            </w:r>
            <w:r w:rsidR="00771BF9" w:rsidRPr="0077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rojet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NCP</w:t>
            </w:r>
            <w:r w:rsidR="00771BF9" w:rsidRPr="0077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) de recherche-développement</w:t>
            </w:r>
          </w:p>
        </w:tc>
      </w:tr>
      <w:tr w:rsidR="00771BF9" w:rsidRPr="00771BF9" w:rsidTr="00771B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1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71BF9" w:rsidRPr="00771BF9" w:rsidTr="007E6A0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Référence de l'appel </w:t>
            </w:r>
          </w:p>
        </w:tc>
        <w:tc>
          <w:tcPr>
            <w:tcW w:w="10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71BF9" w:rsidRPr="00771BF9" w:rsidTr="00771B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14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71BF9" w:rsidRPr="00771BF9" w:rsidTr="00771B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Fiche de candidature</w:t>
            </w:r>
          </w:p>
        </w:tc>
      </w:tr>
      <w:tr w:rsidR="00771BF9" w:rsidRPr="00771BF9" w:rsidTr="00771B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14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71BF9" w:rsidRPr="00771BF9" w:rsidTr="00F34D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14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I. Fiche d’identification du projet </w:t>
            </w:r>
          </w:p>
        </w:tc>
      </w:tr>
      <w:tr w:rsidR="00771BF9" w:rsidRPr="00771BF9" w:rsidTr="00F34D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9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Titre du projet</w:t>
            </w:r>
          </w:p>
        </w:tc>
        <w:tc>
          <w:tcPr>
            <w:tcW w:w="10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71BF9" w:rsidRPr="00771BF9" w:rsidTr="00F34D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Domaine</w:t>
            </w: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(à préciser selon l’appel)</w:t>
            </w:r>
          </w:p>
        </w:tc>
        <w:tc>
          <w:tcPr>
            <w:tcW w:w="10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71BF9" w:rsidRPr="00771BF9" w:rsidTr="00F34D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Thématique</w:t>
            </w: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(à préciser selon l’appel)</w:t>
            </w:r>
          </w:p>
        </w:tc>
        <w:tc>
          <w:tcPr>
            <w:tcW w:w="10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71BF9" w:rsidRPr="00771BF9" w:rsidTr="00F34D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71BF9" w:rsidRPr="00771BF9" w:rsidRDefault="00C33383" w:rsidP="0077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Durée du projet </w:t>
            </w:r>
            <w:r w:rsidR="00771BF9" w:rsidRPr="00771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(en mois)</w:t>
            </w:r>
          </w:p>
        </w:tc>
        <w:tc>
          <w:tcPr>
            <w:tcW w:w="10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71BF9" w:rsidRPr="00771BF9" w:rsidTr="00F34D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bottom"/>
            <w:hideMark/>
          </w:tcPr>
          <w:p w:rsidR="00771BF9" w:rsidRPr="00771BF9" w:rsidRDefault="00771BF9" w:rsidP="0077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Zones d'intervention</w:t>
            </w:r>
          </w:p>
        </w:tc>
        <w:tc>
          <w:tcPr>
            <w:tcW w:w="10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71BF9" w:rsidRPr="00771BF9" w:rsidTr="00F34D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Coût global du projet</w:t>
            </w: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(en  Francs CFA)</w:t>
            </w:r>
          </w:p>
        </w:tc>
        <w:tc>
          <w:tcPr>
            <w:tcW w:w="10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71BF9" w:rsidRPr="00771BF9" w:rsidTr="00F34D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71BF9" w:rsidRPr="00771BF9" w:rsidRDefault="00771BF9" w:rsidP="00E0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Montant  demandé  au  FONRID (en  Francs CFA)</w:t>
            </w:r>
          </w:p>
        </w:tc>
        <w:tc>
          <w:tcPr>
            <w:tcW w:w="10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71BF9" w:rsidRPr="00771BF9" w:rsidTr="00F34D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 de la structure porteuse</w:t>
            </w:r>
          </w:p>
        </w:tc>
        <w:tc>
          <w:tcPr>
            <w:tcW w:w="10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F9" w:rsidRPr="00771BF9" w:rsidRDefault="00771BF9" w:rsidP="0077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7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771BF9" w:rsidRDefault="00771BF9">
      <w:pPr>
        <w:rPr>
          <w:sz w:val="24"/>
          <w:szCs w:val="24"/>
        </w:rPr>
      </w:pPr>
    </w:p>
    <w:p w:rsidR="00746103" w:rsidRDefault="00746103">
      <w:pPr>
        <w:rPr>
          <w:sz w:val="24"/>
          <w:szCs w:val="24"/>
        </w:r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9"/>
      </w:tblGrid>
      <w:tr w:rsidR="00D453D2" w:rsidRPr="00D453D2" w:rsidTr="00AC5170">
        <w:trPr>
          <w:trHeight w:val="35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53D2" w:rsidRPr="00D453D2" w:rsidRDefault="00D453D2" w:rsidP="00D45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453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</w:t>
            </w:r>
            <w:r w:rsidR="00FC4C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I. Bref descriptif du projet (5</w:t>
            </w:r>
            <w:r w:rsidRPr="00D453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00 mots maximum) </w:t>
            </w:r>
          </w:p>
        </w:tc>
      </w:tr>
      <w:tr w:rsidR="00D453D2" w:rsidRPr="00D453D2" w:rsidTr="00AC5170">
        <w:trPr>
          <w:trHeight w:val="1205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2" w:rsidRPr="00D453D2" w:rsidRDefault="00D453D2" w:rsidP="00D4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45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453D2" w:rsidRPr="00D453D2" w:rsidTr="00AC5170">
        <w:trPr>
          <w:trHeight w:val="293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D2" w:rsidRPr="00D453D2" w:rsidRDefault="00D453D2" w:rsidP="00D4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453D2" w:rsidRPr="00D453D2" w:rsidTr="00AC5170">
        <w:trPr>
          <w:trHeight w:val="309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53D2" w:rsidRPr="00D453D2" w:rsidRDefault="00D453D2" w:rsidP="00D45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453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III. </w:t>
            </w:r>
            <w:r w:rsidRPr="00F34D3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  <w:lang w:eastAsia="fr-FR"/>
              </w:rPr>
              <w:t xml:space="preserve">Contexte et </w:t>
            </w:r>
            <w:r w:rsidR="00FC4CEB" w:rsidRPr="00F34D3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  <w:lang w:eastAsia="fr-FR"/>
              </w:rPr>
              <w:t>justification (3</w:t>
            </w:r>
            <w:r w:rsidRPr="00F34D3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  <w:lang w:eastAsia="fr-FR"/>
              </w:rPr>
              <w:t>00 mots maximum)</w:t>
            </w:r>
          </w:p>
        </w:tc>
      </w:tr>
      <w:tr w:rsidR="00D453D2" w:rsidRPr="00D453D2" w:rsidTr="00AC5170">
        <w:trPr>
          <w:trHeight w:val="1328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D2" w:rsidRPr="00D453D2" w:rsidRDefault="00D453D2" w:rsidP="00D4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45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453D2" w:rsidRPr="00D453D2" w:rsidTr="00AC5170">
        <w:trPr>
          <w:trHeight w:val="262"/>
        </w:trPr>
        <w:tc>
          <w:tcPr>
            <w:tcW w:w="14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3D2" w:rsidRPr="00D453D2" w:rsidRDefault="00D453D2" w:rsidP="00D4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45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453D2" w:rsidRPr="00D453D2" w:rsidTr="00AC5170">
        <w:trPr>
          <w:trHeight w:val="324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53D2" w:rsidRPr="00D453D2" w:rsidRDefault="00D453D2" w:rsidP="00D45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453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IV. Etat d</w:t>
            </w:r>
            <w:r w:rsidR="00FC4C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es connaissances sur le thème (3</w:t>
            </w:r>
            <w:r w:rsidRPr="00D453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 mots maximum)</w:t>
            </w:r>
          </w:p>
        </w:tc>
      </w:tr>
      <w:tr w:rsidR="00D453D2" w:rsidRPr="00D453D2" w:rsidTr="00AC5170">
        <w:trPr>
          <w:trHeight w:val="112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D2" w:rsidRPr="00D453D2" w:rsidRDefault="00D453D2" w:rsidP="00D4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45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453D2" w:rsidRPr="00D453D2" w:rsidTr="00AC5170">
        <w:trPr>
          <w:trHeight w:val="231"/>
        </w:trPr>
        <w:tc>
          <w:tcPr>
            <w:tcW w:w="14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3D2" w:rsidRPr="00D453D2" w:rsidRDefault="00D453D2" w:rsidP="00D4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45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453D2" w:rsidRPr="00D453D2" w:rsidTr="00AC5170">
        <w:trPr>
          <w:trHeight w:val="339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453D2" w:rsidRPr="00D453D2" w:rsidRDefault="00D453D2" w:rsidP="00D45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453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V. Hypothèses</w:t>
            </w:r>
            <w:r w:rsid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/Questions</w:t>
            </w:r>
            <w:r w:rsidRPr="00D453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de recherche  (300 mots maximum)</w:t>
            </w:r>
          </w:p>
        </w:tc>
      </w:tr>
      <w:tr w:rsidR="00D453D2" w:rsidRPr="00D453D2" w:rsidTr="00AC5170">
        <w:trPr>
          <w:trHeight w:val="1089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3D2" w:rsidRPr="00D453D2" w:rsidRDefault="00D453D2" w:rsidP="00D4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45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C33383" w:rsidRDefault="00C33383">
      <w:pPr>
        <w:rPr>
          <w:sz w:val="24"/>
          <w:szCs w:val="24"/>
        </w:r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985"/>
        <w:gridCol w:w="7"/>
        <w:gridCol w:w="11482"/>
      </w:tblGrid>
      <w:tr w:rsidR="00746103" w:rsidRPr="00746103" w:rsidTr="00AC5170">
        <w:trPr>
          <w:trHeight w:val="388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6103" w:rsidRPr="00105ABD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0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VI. Objectifs</w:t>
            </w:r>
          </w:p>
        </w:tc>
      </w:tr>
      <w:tr w:rsidR="00F34D32" w:rsidRPr="00746103" w:rsidTr="00AC5170">
        <w:trPr>
          <w:trHeight w:val="42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34D32" w:rsidRPr="00746103" w:rsidRDefault="00F34D32" w:rsidP="0074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Objectif général:</w:t>
            </w:r>
          </w:p>
        </w:tc>
        <w:tc>
          <w:tcPr>
            <w:tcW w:w="1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D32" w:rsidRPr="00746103" w:rsidRDefault="00F34D32" w:rsidP="00F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46103" w:rsidRPr="00746103" w:rsidTr="00AC5170">
        <w:trPr>
          <w:trHeight w:val="4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Objectifs spécifiques (5 maximum)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OS1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4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46103" w:rsidRPr="00746103" w:rsidRDefault="00746103" w:rsidP="0074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OS2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4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46103" w:rsidRPr="00746103" w:rsidRDefault="00746103" w:rsidP="0074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OS3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4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03" w:rsidRPr="00746103" w:rsidRDefault="00746103" w:rsidP="0074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OS4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4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03" w:rsidRPr="00746103" w:rsidRDefault="00746103" w:rsidP="0074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OS5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Assurer la coordination des activités du projet</w:t>
            </w:r>
          </w:p>
        </w:tc>
      </w:tr>
    </w:tbl>
    <w:p w:rsidR="00C33383" w:rsidRDefault="00C33383">
      <w:pPr>
        <w:rPr>
          <w:sz w:val="24"/>
          <w:szCs w:val="24"/>
        </w:r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191"/>
      </w:tblGrid>
      <w:tr w:rsidR="00746103" w:rsidRPr="00746103" w:rsidTr="00AC5170">
        <w:trPr>
          <w:trHeight w:val="345"/>
        </w:trPr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103" w:rsidRPr="003C0C9A" w:rsidRDefault="00B87D22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VI</w:t>
            </w:r>
            <w:r w:rsidR="00105ABD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</w:t>
            </w:r>
            <w:r w:rsidR="00746103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. </w:t>
            </w:r>
            <w:r w:rsidR="00151239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Méthodologie</w:t>
            </w:r>
            <w:r w:rsidR="00FC4CEB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(5</w:t>
            </w:r>
            <w:r w:rsidR="00746103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 mots maximum)</w:t>
            </w:r>
          </w:p>
        </w:tc>
      </w:tr>
      <w:tr w:rsidR="00746103" w:rsidRPr="00746103" w:rsidTr="00AC5170">
        <w:trPr>
          <w:trHeight w:val="1667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270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390"/>
        </w:trPr>
        <w:tc>
          <w:tcPr>
            <w:tcW w:w="1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103" w:rsidRPr="003C0C9A" w:rsidRDefault="00105ABD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VIII</w:t>
            </w:r>
            <w:r w:rsidR="00746103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 Bénéficiaires du projet (300 mots maximum)</w:t>
            </w:r>
          </w:p>
        </w:tc>
      </w:tr>
      <w:tr w:rsidR="00746103" w:rsidRPr="00746103" w:rsidTr="00AC5170">
        <w:trPr>
          <w:trHeight w:val="7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46103" w:rsidRPr="00746103" w:rsidRDefault="00746103" w:rsidP="0074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Bénéficiaires finaux (groupes cibles)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7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46103" w:rsidRPr="00746103" w:rsidRDefault="00746103" w:rsidP="0074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Bénéficiaires secondaires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240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345"/>
        </w:trPr>
        <w:tc>
          <w:tcPr>
            <w:tcW w:w="1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103" w:rsidRPr="003C0C9A" w:rsidRDefault="00105ABD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IX</w:t>
            </w:r>
            <w:r w:rsidR="00746103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. Potentiels impacts du projet </w:t>
            </w:r>
            <w:r w:rsidR="00FC4CEB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(3</w:t>
            </w:r>
            <w:r w:rsidR="00746103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 mots maximum)</w:t>
            </w:r>
          </w:p>
        </w:tc>
      </w:tr>
      <w:tr w:rsidR="00746103" w:rsidRPr="00746103" w:rsidTr="00AC5170">
        <w:trPr>
          <w:trHeight w:val="6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Social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6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Economique 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6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Environnemental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345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6103" w:rsidRPr="00746103" w:rsidTr="00AC5170">
        <w:trPr>
          <w:trHeight w:val="555"/>
        </w:trPr>
        <w:tc>
          <w:tcPr>
            <w:tcW w:w="1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6103" w:rsidRPr="003C0C9A" w:rsidRDefault="00105ABD" w:rsidP="00FC4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  <w:r w:rsidR="00746103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 Prise en compte du genre : Comment le projet de recherche prend-t-il en compte les besoins spécifiques des femmes et des hommes</w:t>
            </w:r>
            <w:r w:rsidR="00151239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C4CEB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? (10</w:t>
            </w:r>
            <w:r w:rsidR="00746103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 mots maximum)</w:t>
            </w:r>
          </w:p>
        </w:tc>
      </w:tr>
      <w:tr w:rsidR="00746103" w:rsidRPr="00746103" w:rsidTr="00AC5170">
        <w:trPr>
          <w:trHeight w:val="2012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6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746103" w:rsidRDefault="00746103">
      <w:pPr>
        <w:rPr>
          <w:sz w:val="24"/>
          <w:szCs w:val="24"/>
        </w:r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2408"/>
        <w:gridCol w:w="1075"/>
        <w:gridCol w:w="821"/>
        <w:gridCol w:w="2217"/>
        <w:gridCol w:w="2693"/>
      </w:tblGrid>
      <w:tr w:rsidR="004E34AD" w:rsidRPr="004E34AD" w:rsidTr="00AC5170">
        <w:trPr>
          <w:trHeight w:val="424"/>
        </w:trPr>
        <w:tc>
          <w:tcPr>
            <w:tcW w:w="14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34AD" w:rsidRPr="003C0C9A" w:rsidRDefault="00105AB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  <w:r w:rsidR="004E34AD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I. Présentation des structures partenaires</w:t>
            </w:r>
          </w:p>
        </w:tc>
      </w:tr>
      <w:tr w:rsidR="003C12FC" w:rsidRPr="003C12FC" w:rsidTr="00AC5170">
        <w:trPr>
          <w:trHeight w:val="35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 de la structure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Tel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Domaine de compétence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Rôle et responsabilité dans le projet</w:t>
            </w:r>
          </w:p>
        </w:tc>
      </w:tr>
      <w:tr w:rsidR="003C12FC" w:rsidRPr="003C12FC" w:rsidTr="00AC5170">
        <w:trPr>
          <w:trHeight w:val="406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Publique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Privée</w:t>
            </w:r>
          </w:p>
        </w:tc>
        <w:tc>
          <w:tcPr>
            <w:tcW w:w="22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C12FC" w:rsidRPr="003C12FC" w:rsidTr="00AC5170">
        <w:trPr>
          <w:trHeight w:val="3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Porteuse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C12FC" w:rsidRPr="003C12FC" w:rsidTr="00AC517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Partenaire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C12FC" w:rsidRPr="003C12FC" w:rsidTr="00AC517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Partenaire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C12FC" w:rsidRPr="003C12FC" w:rsidTr="00AC517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Partenaire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C12FC" w:rsidRPr="003C12FC" w:rsidTr="00AC517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Partenaire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355FA" w:rsidRPr="003C12FC" w:rsidTr="00AC517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355FA" w:rsidRPr="004E34AD" w:rsidRDefault="000355FA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FA" w:rsidRPr="004E34AD" w:rsidRDefault="000355FA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FA" w:rsidRPr="004E34AD" w:rsidRDefault="000355FA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FA" w:rsidRPr="004E34AD" w:rsidRDefault="000355FA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FA" w:rsidRPr="004E34AD" w:rsidRDefault="000355FA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FA" w:rsidRPr="004E34AD" w:rsidRDefault="000355FA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5FA" w:rsidRPr="004E34AD" w:rsidRDefault="000355FA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5FA" w:rsidRDefault="000355FA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9F0063" w:rsidRPr="004E34AD" w:rsidRDefault="009F0063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C12FC" w:rsidRPr="003C12FC" w:rsidTr="00AC517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Partenaire 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AD" w:rsidRPr="004E34AD" w:rsidRDefault="004E34AD" w:rsidP="004E3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AD" w:rsidRPr="004E34AD" w:rsidRDefault="004E34AD" w:rsidP="004E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E34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151239" w:rsidRDefault="00151239">
      <w:pPr>
        <w:rPr>
          <w:sz w:val="24"/>
          <w:szCs w:val="24"/>
        </w:r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019"/>
        <w:gridCol w:w="596"/>
        <w:gridCol w:w="2268"/>
        <w:gridCol w:w="1701"/>
        <w:gridCol w:w="1134"/>
        <w:gridCol w:w="2268"/>
        <w:gridCol w:w="1264"/>
        <w:gridCol w:w="1146"/>
      </w:tblGrid>
      <w:tr w:rsidR="005F0AF8" w:rsidRPr="005F0AF8" w:rsidTr="00C67ED2">
        <w:trPr>
          <w:trHeight w:val="358"/>
        </w:trPr>
        <w:tc>
          <w:tcPr>
            <w:tcW w:w="14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AF8" w:rsidRPr="003C0C9A" w:rsidRDefault="00105ABD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XII</w:t>
            </w:r>
            <w:r w:rsidR="005F0AF8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 Présentation de l'équipe du projet (5 membres maximum par structure)</w:t>
            </w:r>
          </w:p>
        </w:tc>
      </w:tr>
      <w:tr w:rsidR="005F0AF8" w:rsidRPr="005F0AF8" w:rsidTr="00C67ED2">
        <w:trPr>
          <w:trHeight w:val="858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et prénom(s) du membre de l'équipe par structure partenaire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Domaine de compétence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Spécialisation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 des activités dont le membre est impliqué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Temps alloué au projet (%)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Porteuse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AF8" w:rsidRPr="005F0AF8" w:rsidRDefault="008324E3" w:rsidP="00832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 et prénom(s)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 c</w:t>
            </w:r>
            <w:r w:rsidR="005F0AF8"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oordinateur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Partenaire 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Partenaire 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Partenaire 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Partenaire 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Structure partenaire n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0AF8" w:rsidRPr="005F0AF8" w:rsidTr="00C67ED2">
        <w:trPr>
          <w:trHeight w:val="43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F8" w:rsidRPr="005F0AF8" w:rsidRDefault="005F0AF8" w:rsidP="005F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F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5F0AF8" w:rsidRDefault="005F0AF8">
      <w:pPr>
        <w:rPr>
          <w:sz w:val="24"/>
          <w:szCs w:val="24"/>
        </w:r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9"/>
      </w:tblGrid>
      <w:tr w:rsidR="00491558" w:rsidRPr="00491558" w:rsidTr="00C67ED2">
        <w:trPr>
          <w:trHeight w:val="32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1558" w:rsidRPr="003C0C9A" w:rsidRDefault="006F73DD" w:rsidP="009F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XIII</w:t>
            </w:r>
            <w:r w:rsidR="009F0063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 Expliciter le partenariat ( 15</w:t>
            </w:r>
            <w:r w:rsidR="00491558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 mots maximum)</w:t>
            </w:r>
          </w:p>
        </w:tc>
      </w:tr>
      <w:tr w:rsidR="00491558" w:rsidRPr="00491558" w:rsidTr="00C67ED2">
        <w:trPr>
          <w:trHeight w:val="1095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58" w:rsidRPr="00491558" w:rsidRDefault="00491558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9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1558" w:rsidRPr="00491558" w:rsidTr="00C67ED2">
        <w:trPr>
          <w:trHeight w:val="281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558" w:rsidRPr="00491558" w:rsidRDefault="00491558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91558" w:rsidRPr="00491558" w:rsidTr="00C67ED2">
        <w:trPr>
          <w:trHeight w:val="414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1558" w:rsidRPr="003C0C9A" w:rsidRDefault="00491558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lastRenderedPageBreak/>
              <w:t>X</w:t>
            </w:r>
            <w:r w:rsidR="006F73DD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IV</w:t>
            </w: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 Dispositif de suivi-évaluation interne (250 mots maximum)</w:t>
            </w:r>
          </w:p>
        </w:tc>
      </w:tr>
      <w:tr w:rsidR="00491558" w:rsidRPr="00491558" w:rsidTr="00C67ED2">
        <w:trPr>
          <w:trHeight w:val="769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58" w:rsidRPr="00491558" w:rsidRDefault="00491558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9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1558" w:rsidRPr="00491558" w:rsidTr="00C67ED2">
        <w:trPr>
          <w:trHeight w:val="266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558" w:rsidRPr="00491558" w:rsidRDefault="00491558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91558" w:rsidRPr="00491558" w:rsidTr="00C67ED2">
        <w:trPr>
          <w:trHeight w:val="414"/>
        </w:trPr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1558" w:rsidRPr="003C0C9A" w:rsidRDefault="006F73DD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XV</w:t>
            </w:r>
            <w:r w:rsidR="00491558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. Diffusion, promotion </w:t>
            </w:r>
            <w:r w:rsidR="009F0063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et valorisation des résultats (2</w:t>
            </w:r>
            <w:r w:rsidR="00491558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 mots maximum)</w:t>
            </w:r>
          </w:p>
        </w:tc>
      </w:tr>
      <w:tr w:rsidR="00491558" w:rsidRPr="00491558" w:rsidTr="00C67ED2">
        <w:trPr>
          <w:trHeight w:val="1302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58" w:rsidRPr="00491558" w:rsidRDefault="00491558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9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1558" w:rsidRPr="00491558" w:rsidTr="00C67ED2">
        <w:trPr>
          <w:trHeight w:val="35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558" w:rsidRPr="00491558" w:rsidRDefault="00491558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91558" w:rsidRPr="00491558" w:rsidTr="00C67ED2">
        <w:trPr>
          <w:trHeight w:val="414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1558" w:rsidRPr="003C0C9A" w:rsidRDefault="006F73DD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XVI</w:t>
            </w:r>
            <w:r w:rsidR="00491558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 Moyens nécess</w:t>
            </w:r>
            <w:r w:rsidR="009F0063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aires (équipements) au projet (2</w:t>
            </w:r>
            <w:r w:rsidR="00491558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 mots maximum)</w:t>
            </w:r>
          </w:p>
        </w:tc>
      </w:tr>
      <w:tr w:rsidR="00491558" w:rsidRPr="00491558" w:rsidTr="00C67ED2">
        <w:trPr>
          <w:trHeight w:val="1628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58" w:rsidRPr="00491558" w:rsidRDefault="00491558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9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1558" w:rsidRPr="00491558" w:rsidTr="00C67ED2">
        <w:trPr>
          <w:trHeight w:val="414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558" w:rsidRPr="00491558" w:rsidRDefault="00491558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91558" w:rsidRPr="00491558" w:rsidTr="00C67ED2">
        <w:trPr>
          <w:trHeight w:val="414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1558" w:rsidRPr="003C0C9A" w:rsidRDefault="006F73DD" w:rsidP="003C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XVII</w:t>
            </w:r>
            <w:r w:rsid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 Moyens déjà disponibles « </w:t>
            </w:r>
            <w:r w:rsidR="00491558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contribution des partenaires</w:t>
            </w:r>
            <w:r w:rsid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»</w:t>
            </w:r>
            <w:r w:rsidR="00491558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(200 mots maximum)</w:t>
            </w:r>
          </w:p>
        </w:tc>
      </w:tr>
      <w:tr w:rsidR="00491558" w:rsidRPr="00491558" w:rsidTr="00C67ED2">
        <w:trPr>
          <w:trHeight w:val="1243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58" w:rsidRPr="00491558" w:rsidRDefault="00491558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9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1558" w:rsidRPr="00491558" w:rsidTr="00C67ED2">
        <w:trPr>
          <w:trHeight w:val="296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558" w:rsidRPr="00491558" w:rsidRDefault="00491558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63464" w:rsidRPr="00491558" w:rsidTr="00C67ED2">
        <w:trPr>
          <w:trHeight w:val="35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3464" w:rsidRPr="003C0C9A" w:rsidRDefault="00763464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XVIII. Justification des besoins de financement (250 mots maximum)</w:t>
            </w:r>
          </w:p>
        </w:tc>
      </w:tr>
      <w:tr w:rsidR="00491558" w:rsidRPr="00491558" w:rsidTr="00C67ED2">
        <w:trPr>
          <w:trHeight w:val="1006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58" w:rsidRPr="00491558" w:rsidRDefault="00491558" w:rsidP="0049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9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</w:tr>
    </w:tbl>
    <w:p w:rsidR="00491558" w:rsidRDefault="00491558">
      <w:pPr>
        <w:rPr>
          <w:sz w:val="24"/>
          <w:szCs w:val="24"/>
        </w:r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849"/>
        <w:gridCol w:w="2707"/>
        <w:gridCol w:w="2542"/>
        <w:gridCol w:w="1713"/>
        <w:gridCol w:w="1278"/>
        <w:gridCol w:w="1273"/>
        <w:gridCol w:w="567"/>
        <w:gridCol w:w="567"/>
        <w:gridCol w:w="567"/>
      </w:tblGrid>
      <w:tr w:rsidR="004E25E0" w:rsidRPr="004E25E0" w:rsidTr="00C67ED2">
        <w:trPr>
          <w:trHeight w:val="362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25E0" w:rsidRPr="003C0C9A" w:rsidRDefault="004E25E0" w:rsidP="004E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  <w:r w:rsidR="00CF370D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IX</w:t>
            </w: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 Cadre logique</w:t>
            </w:r>
          </w:p>
        </w:tc>
      </w:tr>
      <w:tr w:rsidR="004E25E0" w:rsidRPr="004E25E0" w:rsidTr="00F95B8A">
        <w:trPr>
          <w:trHeight w:val="543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Objectifs spécifiques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Résultats attendus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Résultats attendus de l’activité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Indicateurs objectivement vérifiables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Risques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Coûts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x1000) FCFA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Programmation 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An3</w:t>
            </w:r>
          </w:p>
        </w:tc>
      </w:tr>
      <w:tr w:rsidR="004E25E0" w:rsidRPr="004E25E0" w:rsidTr="00C67ED2">
        <w:trPr>
          <w:trHeight w:val="256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Objectif global : 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OS1:…………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R1:……………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R1A1: ………..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R1A2: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R2: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R2A1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R2A2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R3A1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R3A2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R4A1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R4A2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R5A1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R5A2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R6A1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R6A2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R7A1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R7A2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R8A1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25E0" w:rsidRPr="004E25E0" w:rsidTr="00F95B8A">
        <w:trPr>
          <w:trHeight w:val="256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R8A2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E0" w:rsidRPr="004E25E0" w:rsidRDefault="004E25E0" w:rsidP="004E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107DC" w:rsidRPr="004E25E0" w:rsidTr="00F95B8A">
        <w:trPr>
          <w:trHeight w:val="316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OS5: Assurer la coordination des activités du projet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R9: La coordination des activités du projet est assurée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0C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RI. C1. : </w:t>
            </w:r>
            <w:r w:rsidR="000C1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Assurer l’acquisition</w:t>
            </w: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du petit équipement </w:t>
            </w:r>
            <w:r w:rsidR="000C1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 profit du projet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7DC" w:rsidRPr="004E25E0" w:rsidRDefault="007107DC" w:rsidP="00973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L'acquisition du petit équipement est assuré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7DC" w:rsidRPr="004E25E0" w:rsidRDefault="007107DC" w:rsidP="00973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Nombre d’équipement acquis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107DC" w:rsidRPr="004E25E0" w:rsidTr="00F95B8A">
        <w:trPr>
          <w:trHeight w:val="256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130DD6" w:rsidP="00130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RI. C2. : Assurer l</w:t>
            </w:r>
            <w:r w:rsidR="007107DC"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gouvernance et la gestion du projet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gouvernance et la gestion du projet sont assurées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7DC" w:rsidRPr="004E25E0" w:rsidRDefault="00B212E6" w:rsidP="00973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Nombre de réunions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107DC" w:rsidRPr="004E25E0" w:rsidTr="00F95B8A">
        <w:trPr>
          <w:trHeight w:val="256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130DD6" w:rsidP="00130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RI. C3. : Assurer l</w:t>
            </w:r>
            <w:r w:rsidR="007107DC"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communication et la capitalisation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des acquis </w:t>
            </w:r>
            <w:r w:rsidR="007107DC"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 projet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communication et la capitalisation des acquis du projet sont assurées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7DC" w:rsidRPr="004E25E0" w:rsidRDefault="00B212E6" w:rsidP="00B21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Nombre de supports de communication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107DC" w:rsidRPr="004E25E0" w:rsidTr="00F95B8A">
        <w:trPr>
          <w:trHeight w:val="316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7DC" w:rsidRPr="004E25E0" w:rsidRDefault="007107DC" w:rsidP="00973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RI. C4. : </w:t>
            </w:r>
            <w:r w:rsidR="00973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Suivre et évaluer l</w:t>
            </w: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 activités du projet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suivi-évaluation des activités du projet est assuré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7DC" w:rsidRPr="004E25E0" w:rsidRDefault="00B212E6" w:rsidP="00B21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Nombre de sites suivi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C" w:rsidRPr="004E25E0" w:rsidRDefault="007107DC" w:rsidP="0071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361256" w:rsidRDefault="00361256">
      <w:pPr>
        <w:rPr>
          <w:sz w:val="24"/>
          <w:szCs w:val="24"/>
        </w:r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9"/>
      </w:tblGrid>
      <w:tr w:rsidR="00F7661D" w:rsidRPr="00F7661D" w:rsidTr="00C67ED2">
        <w:trPr>
          <w:trHeight w:val="318"/>
        </w:trPr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7661D" w:rsidRPr="003C0C9A" w:rsidRDefault="00CF370D" w:rsidP="00F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XX</w:t>
            </w:r>
            <w:r w:rsidR="00F7661D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 A</w:t>
            </w:r>
            <w:r w:rsidR="009F0063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nalyse des risques identifiés (2</w:t>
            </w:r>
            <w:r w:rsidR="00F7661D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 mots maximum)</w:t>
            </w:r>
          </w:p>
        </w:tc>
      </w:tr>
      <w:tr w:rsidR="00F7661D" w:rsidRPr="00F7661D" w:rsidTr="00C67ED2">
        <w:trPr>
          <w:trHeight w:val="1544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1D" w:rsidRPr="00F7661D" w:rsidRDefault="00F7661D" w:rsidP="00F76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6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201E31" w:rsidRDefault="00201E31">
      <w:pPr>
        <w:rPr>
          <w:sz w:val="24"/>
          <w:szCs w:val="24"/>
        </w:r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4253"/>
        <w:gridCol w:w="3402"/>
        <w:gridCol w:w="567"/>
        <w:gridCol w:w="567"/>
        <w:gridCol w:w="992"/>
      </w:tblGrid>
      <w:tr w:rsidR="00AD2128" w:rsidRPr="00AD2128" w:rsidTr="00C67ED2">
        <w:trPr>
          <w:trHeight w:val="261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2128" w:rsidRPr="003C0C9A" w:rsidRDefault="00DE177D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XXI. </w:t>
            </w:r>
            <w:r w:rsidR="00AD2128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Programmation physique</w:t>
            </w:r>
          </w:p>
        </w:tc>
      </w:tr>
      <w:tr w:rsidR="00AD2128" w:rsidRPr="00AD2128" w:rsidTr="00C67ED2">
        <w:trPr>
          <w:trHeight w:val="4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A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Logique d'intervention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A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Activités prévues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A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Résultats de l’activité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Indicateur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Programmation </w:t>
            </w:r>
          </w:p>
        </w:tc>
      </w:tr>
      <w:tr w:rsidR="00AD2128" w:rsidRPr="00AD2128" w:rsidTr="00C67ED2">
        <w:trPr>
          <w:trHeight w:val="384"/>
        </w:trPr>
        <w:tc>
          <w:tcPr>
            <w:tcW w:w="1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A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Objectif global</w:t>
            </w:r>
            <w:r w:rsidRPr="00EA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 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An3</w:t>
            </w:r>
          </w:p>
        </w:tc>
      </w:tr>
      <w:tr w:rsidR="00AD2128" w:rsidRPr="00AD2128" w:rsidTr="00C67ED2">
        <w:trPr>
          <w:trHeight w:val="338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A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 1 : ………………………</w:t>
            </w:r>
          </w:p>
        </w:tc>
      </w:tr>
      <w:tr w:rsidR="00AD2128" w:rsidRPr="00AD2128" w:rsidTr="00C67ED2">
        <w:trPr>
          <w:trHeight w:val="369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A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R1 : ……………………</w:t>
            </w:r>
          </w:p>
        </w:tc>
      </w:tr>
      <w:tr w:rsidR="00AD2128" w:rsidRPr="00AD2128" w:rsidTr="00C67ED2">
        <w:trPr>
          <w:trHeight w:val="369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A4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Résultats immédiats/ Extrants </w:t>
            </w:r>
          </w:p>
        </w:tc>
      </w:tr>
      <w:tr w:rsidR="00AD2128" w:rsidRPr="00AD2128" w:rsidTr="00C67ED2">
        <w:trPr>
          <w:trHeight w:val="36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A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R1A1: 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A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A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36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A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EA44F2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A4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36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R1A2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36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R2 : </w:t>
            </w:r>
          </w:p>
        </w:tc>
      </w:tr>
      <w:tr w:rsidR="00AD2128" w:rsidRPr="00AD2128" w:rsidTr="00C67ED2">
        <w:trPr>
          <w:trHeight w:val="261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Résultats immédiats/ Extrants 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R2A1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R2A2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 2 : </w:t>
            </w:r>
          </w:p>
        </w:tc>
      </w:tr>
      <w:tr w:rsidR="00AD2128" w:rsidRPr="00AD2128" w:rsidTr="00C67ED2">
        <w:trPr>
          <w:trHeight w:val="261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R3 : </w:t>
            </w:r>
          </w:p>
        </w:tc>
      </w:tr>
      <w:tr w:rsidR="00AD2128" w:rsidRPr="00AD2128" w:rsidTr="00C67ED2">
        <w:trPr>
          <w:trHeight w:val="261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Résultats immédiats/ Extrants 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R3A1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R3A2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R4 : </w:t>
            </w:r>
          </w:p>
        </w:tc>
      </w:tr>
      <w:tr w:rsidR="00AD2128" w:rsidRPr="00AD2128" w:rsidTr="00C67ED2">
        <w:trPr>
          <w:trHeight w:val="261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Résultats immédiats/ Extrants 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R4A1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R4A2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1" w:name="RANGE!A79"/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Coordination</w:t>
            </w:r>
            <w:bookmarkEnd w:id="1"/>
          </w:p>
        </w:tc>
      </w:tr>
      <w:tr w:rsidR="00AD2128" w:rsidRPr="00AD2128" w:rsidTr="00C67ED2">
        <w:trPr>
          <w:trHeight w:val="261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Résultats immédiats/ Extrants 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RI. C1. : Assurer l’acquisition du petit équipement au profit du projet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Activité 1: </w:t>
            </w:r>
            <w:r w:rsidR="0031075F"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Acquérir</w:t>
            </w: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des ordinateurs portable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ordinateurs portable sont acquis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Nombre d'ordinateur acquis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Activité 2: </w:t>
            </w:r>
            <w:r w:rsidR="0031075F"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Acquérir</w:t>
            </w: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des dictaphones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dictaphones sont acquis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Nombre de dictaphones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3: ……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4: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RI. C2. : Assurer la gouvernance et la gestion du projet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3: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4: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RI. C3. : Assurer la communication et la capitalisation des acquis du projet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3: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4: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RI. C4. : Suivre et évaluer les activités du projet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3: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2128" w:rsidRPr="00AD2128" w:rsidTr="00C67ED2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4: ………..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28" w:rsidRPr="00AD2128" w:rsidRDefault="00AD2128" w:rsidP="00AD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D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F2130C" w:rsidRDefault="00F2130C">
      <w:pPr>
        <w:rPr>
          <w:sz w:val="24"/>
          <w:szCs w:val="24"/>
        </w:rPr>
      </w:pPr>
    </w:p>
    <w:tbl>
      <w:tblPr>
        <w:tblW w:w="144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33"/>
        <w:gridCol w:w="357"/>
        <w:gridCol w:w="815"/>
        <w:gridCol w:w="814"/>
        <w:gridCol w:w="816"/>
        <w:gridCol w:w="31"/>
        <w:gridCol w:w="791"/>
        <w:gridCol w:w="988"/>
        <w:gridCol w:w="996"/>
        <w:gridCol w:w="490"/>
        <w:gridCol w:w="364"/>
        <w:gridCol w:w="816"/>
        <w:gridCol w:w="885"/>
        <w:gridCol w:w="638"/>
        <w:gridCol w:w="227"/>
        <w:gridCol w:w="610"/>
        <w:gridCol w:w="206"/>
        <w:gridCol w:w="650"/>
        <w:gridCol w:w="140"/>
        <w:gridCol w:w="436"/>
        <w:gridCol w:w="274"/>
        <w:gridCol w:w="41"/>
        <w:gridCol w:w="315"/>
        <w:gridCol w:w="436"/>
        <w:gridCol w:w="492"/>
      </w:tblGrid>
      <w:tr w:rsidR="002C5DED" w:rsidRPr="002C5DED" w:rsidTr="00BC2362">
        <w:trPr>
          <w:trHeight w:val="309"/>
        </w:trPr>
        <w:tc>
          <w:tcPr>
            <w:tcW w:w="144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DED" w:rsidRPr="003C0C9A" w:rsidRDefault="003950F6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XXII.</w:t>
            </w:r>
            <w:r w:rsidR="002735B9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2C5DED" w:rsidRPr="003C0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Programmation financière du montant demandé au FONRID</w:t>
            </w:r>
          </w:p>
        </w:tc>
      </w:tr>
      <w:tr w:rsidR="002C5DED" w:rsidRPr="002C5DED" w:rsidTr="00547CEC">
        <w:trPr>
          <w:trHeight w:val="494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C5DED" w:rsidRPr="002735B9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35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Logique d'intervention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C5DED" w:rsidRPr="002735B9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35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Activités prévues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C5DED" w:rsidRPr="002735B9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35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Résultats de l’activité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Indicateur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Coût estimatif (x1000) F CFA</w:t>
            </w:r>
          </w:p>
        </w:tc>
      </w:tr>
      <w:tr w:rsidR="002C5DED" w:rsidRPr="002C5DED" w:rsidTr="00547CEC">
        <w:trPr>
          <w:trHeight w:val="386"/>
        </w:trPr>
        <w:tc>
          <w:tcPr>
            <w:tcW w:w="10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Objectif global</w:t>
            </w: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 ……………….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An1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An2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An3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Total </w:t>
            </w:r>
          </w:p>
        </w:tc>
      </w:tr>
      <w:tr w:rsidR="002C5DED" w:rsidRPr="002C5DED" w:rsidTr="00BC2362">
        <w:trPr>
          <w:trHeight w:val="340"/>
        </w:trPr>
        <w:tc>
          <w:tcPr>
            <w:tcW w:w="144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 1 : ………………………</w:t>
            </w:r>
          </w:p>
        </w:tc>
      </w:tr>
      <w:tr w:rsidR="002C5DED" w:rsidRPr="002C5DED" w:rsidTr="00BC2362">
        <w:trPr>
          <w:trHeight w:val="370"/>
        </w:trPr>
        <w:tc>
          <w:tcPr>
            <w:tcW w:w="144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R1 : ……………………</w:t>
            </w:r>
          </w:p>
        </w:tc>
      </w:tr>
      <w:tr w:rsidR="002C5DED" w:rsidRPr="002C5DED" w:rsidTr="00BC2362">
        <w:trPr>
          <w:trHeight w:val="370"/>
        </w:trPr>
        <w:tc>
          <w:tcPr>
            <w:tcW w:w="144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Résultats immédiats/ Extrants </w:t>
            </w:r>
          </w:p>
        </w:tc>
      </w:tr>
      <w:tr w:rsidR="00FB2C05" w:rsidRPr="002C5DED" w:rsidTr="00547CEC">
        <w:trPr>
          <w:trHeight w:val="370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R1A1: ………….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3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370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R1A2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3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5DED" w:rsidRPr="002C5DED" w:rsidTr="00BC2362">
        <w:trPr>
          <w:trHeight w:val="262"/>
        </w:trPr>
        <w:tc>
          <w:tcPr>
            <w:tcW w:w="144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R2 : </w:t>
            </w:r>
          </w:p>
        </w:tc>
      </w:tr>
      <w:tr w:rsidR="002C5DED" w:rsidRPr="002C5DED" w:rsidTr="00BC2362">
        <w:trPr>
          <w:trHeight w:val="262"/>
        </w:trPr>
        <w:tc>
          <w:tcPr>
            <w:tcW w:w="144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Résultats immédiats/ Extrants 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R2A1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R2A2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5DED" w:rsidRPr="002C5DED" w:rsidTr="00BC2362">
        <w:trPr>
          <w:trHeight w:val="262"/>
        </w:trPr>
        <w:tc>
          <w:tcPr>
            <w:tcW w:w="144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735B9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735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OS 2 : </w:t>
            </w:r>
          </w:p>
        </w:tc>
      </w:tr>
      <w:tr w:rsidR="002C5DED" w:rsidRPr="002C5DED" w:rsidTr="00BC2362">
        <w:trPr>
          <w:trHeight w:val="262"/>
        </w:trPr>
        <w:tc>
          <w:tcPr>
            <w:tcW w:w="144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R3 : </w:t>
            </w:r>
          </w:p>
        </w:tc>
      </w:tr>
      <w:tr w:rsidR="002C5DED" w:rsidRPr="002C5DED" w:rsidTr="00BC2362">
        <w:trPr>
          <w:trHeight w:val="262"/>
        </w:trPr>
        <w:tc>
          <w:tcPr>
            <w:tcW w:w="144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Résultats immédiats/ Extrants 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R3A1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R3A2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5DED" w:rsidRPr="002C5DED" w:rsidTr="00BC2362">
        <w:trPr>
          <w:trHeight w:val="262"/>
        </w:trPr>
        <w:tc>
          <w:tcPr>
            <w:tcW w:w="144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R4 : </w:t>
            </w:r>
          </w:p>
        </w:tc>
      </w:tr>
      <w:tr w:rsidR="002C5DED" w:rsidRPr="002C5DED" w:rsidTr="00BC2362">
        <w:trPr>
          <w:trHeight w:val="262"/>
        </w:trPr>
        <w:tc>
          <w:tcPr>
            <w:tcW w:w="144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 xml:space="preserve">Résultats immédiats/ Extrants 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R4A1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R4A2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A……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………..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………..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…..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…..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…..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5DED" w:rsidRPr="002C5DED" w:rsidTr="00BC2362">
        <w:trPr>
          <w:trHeight w:val="262"/>
        </w:trPr>
        <w:tc>
          <w:tcPr>
            <w:tcW w:w="144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Coordination</w:t>
            </w:r>
          </w:p>
        </w:tc>
      </w:tr>
      <w:tr w:rsidR="002C5DED" w:rsidRPr="002C5DED" w:rsidTr="00BC2362">
        <w:trPr>
          <w:trHeight w:val="262"/>
        </w:trPr>
        <w:tc>
          <w:tcPr>
            <w:tcW w:w="144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Résultats immédiats/ Extrants 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RI. C1. : Assurer l’acquisition du petit équipement au profit du projet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Activité 1: </w:t>
            </w:r>
            <w:r w:rsidR="00FB2C05"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Acquérir</w:t>
            </w: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des ordinateurs portable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ordinateurs portable sont acquis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Nombre d'ordinateur acquis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800000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800000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Activité 2: </w:t>
            </w:r>
            <w:r w:rsidR="00FB2C05"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Acquérir</w:t>
            </w: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des dictaphones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dictaphones sont acquis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Nombre de dictaphones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75000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75000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3: ……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4: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RI. C2. : Assurer la gouvernance et la gestion du projet 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3: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4: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RI. C3. : Assurer la communication et la capitalisation des acquis du projet 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3: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4: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RI. C4. : Suivre et évaluer les activités du projet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3: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B2C05" w:rsidRPr="002C5DED" w:rsidTr="00547CEC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4: ………..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ED" w:rsidRPr="002C5DED" w:rsidRDefault="002C5DED" w:rsidP="002C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47CEC" w:rsidRPr="002C5DED" w:rsidTr="00547CEC">
        <w:trPr>
          <w:trHeight w:val="262"/>
        </w:trPr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CEC" w:rsidRPr="002C5DED" w:rsidRDefault="00547CEC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7CEC" w:rsidRPr="002C5DED" w:rsidRDefault="00547CEC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7CEC" w:rsidRPr="002C5DED" w:rsidRDefault="00547CEC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7CEC" w:rsidRPr="002C5DED" w:rsidRDefault="00547CEC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7CEC" w:rsidRPr="002C5DED" w:rsidRDefault="00547CEC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7CEC" w:rsidRPr="002C5DED" w:rsidRDefault="00547CEC" w:rsidP="002C5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CEC" w:rsidRPr="002C5DED" w:rsidRDefault="00547CEC" w:rsidP="002C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E7DC8" w:rsidRPr="00EE7DC8" w:rsidTr="00DD45C5">
        <w:trPr>
          <w:trHeight w:val="315"/>
        </w:trPr>
        <w:tc>
          <w:tcPr>
            <w:tcW w:w="14464" w:type="dxa"/>
            <w:gridSpan w:val="26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7DC8" w:rsidRPr="00EE7DC8" w:rsidRDefault="00EE7DC8" w:rsidP="00EE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DD45C5" w:rsidRPr="00EE7DC8" w:rsidTr="00DD45C5">
        <w:trPr>
          <w:trHeight w:val="315"/>
        </w:trPr>
        <w:tc>
          <w:tcPr>
            <w:tcW w:w="14464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47CEC">
              <w:rPr>
                <w:rFonts w:ascii="Arial" w:eastAsia="Times New Roman" w:hAnsi="Arial" w:cs="Arial"/>
                <w:b/>
                <w:bCs/>
                <w:color w:val="000000"/>
                <w:shd w:val="clear" w:color="auto" w:fill="D9D9D9" w:themeFill="background1" w:themeFillShade="D9"/>
                <w:lang w:eastAsia="fr-FR"/>
              </w:rPr>
              <w:t xml:space="preserve">XXIII. Budget détaillé pour toutes les interventions dans le projet </w:t>
            </w:r>
          </w:p>
        </w:tc>
      </w:tr>
      <w:tr w:rsidR="00DD45C5" w:rsidRPr="00EE7DC8" w:rsidTr="00DD45C5">
        <w:trPr>
          <w:trHeight w:val="7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Logique d'intervention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Activités prévues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Mobilité ( Frais de missions)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Formation courte durée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Main d’œuvre occasionnelle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2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Coût estimatif (x1000) F CFA  par activité et par structure</w:t>
            </w:r>
          </w:p>
        </w:tc>
      </w:tr>
      <w:tr w:rsidR="00DD45C5" w:rsidRPr="00EE7DC8" w:rsidTr="00547CEC">
        <w:trPr>
          <w:trHeight w:val="480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Objectif global</w:t>
            </w: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: ………….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Directeur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Cadre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Chauffeur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Carburant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Indemnité kilométrique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Frais de participation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Matériel didactique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Frais de voyage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Technicien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Manœuvre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Porteuse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P1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Total </w:t>
            </w:r>
          </w:p>
        </w:tc>
      </w:tr>
      <w:tr w:rsidR="00DD45C5" w:rsidRPr="00EE7DC8" w:rsidTr="00547CEC">
        <w:trPr>
          <w:trHeight w:val="300"/>
        </w:trPr>
        <w:tc>
          <w:tcPr>
            <w:tcW w:w="1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OS 1 : ……………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R1 : ……………..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Résultats immédiats/ Extrants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R1A1: ……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R1A2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R2 :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Résultats immédiats/ Extrants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R2A1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R2A2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OS 2 :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R3 :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Résultats immédiats/ Extrants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R3A1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R3A2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R4 :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Résultats immédiats/ Extrants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R4A1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R4A2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………..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………..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………..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………..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………..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………..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………..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………..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………..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………..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…..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…..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…..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Coordination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Résultats immédiats/ Extrants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84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RI. C1. : Assurer l’acquisition du petit équipement </w:t>
            </w: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au profit du projet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Activité 1: Acquérir des ordinateu</w:t>
            </w: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rs portable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Acquérir des dictaphones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5" w:rsidRPr="00EE7DC8" w:rsidRDefault="00DD45C5" w:rsidP="00DD4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3: ……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4: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3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RI. C2. : Assurer la gouvernance et la gestion du projet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3: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4: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84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RI. C3. : Assurer la communication et la capitalisation des acquis du projet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3: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4: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3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RI. C4. : Suivre et évaluer les activités du projet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1: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2: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3: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4: ………..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D45C5" w:rsidRPr="00EE7DC8" w:rsidTr="00547CEC">
        <w:trPr>
          <w:trHeight w:val="300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Coût total (x1000) F CFA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5" w:rsidRPr="00EE7DC8" w:rsidRDefault="00DD45C5" w:rsidP="00DD4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7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663DA3" w:rsidRDefault="00663DA3" w:rsidP="00663D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1C4344" w:rsidRPr="0064744F" w:rsidRDefault="001C4344" w:rsidP="001A4339">
      <w:pPr>
        <w:shd w:val="clear" w:color="auto" w:fill="D9D9D9" w:themeFill="background1" w:themeFillShade="D9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4744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XXIV. Répartition </w:t>
      </w:r>
      <w:r w:rsidR="007D46F8" w:rsidRPr="0064744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en pourcentage </w:t>
      </w:r>
      <w:r w:rsidRPr="0064744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 la contribution des partenaires dans le budget global du projet</w:t>
      </w:r>
    </w:p>
    <w:tbl>
      <w:tblPr>
        <w:tblW w:w="14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849"/>
        <w:gridCol w:w="2142"/>
        <w:gridCol w:w="1984"/>
        <w:gridCol w:w="1789"/>
        <w:gridCol w:w="1789"/>
        <w:gridCol w:w="1789"/>
        <w:gridCol w:w="1716"/>
      </w:tblGrid>
      <w:tr w:rsidR="00544944" w:rsidRPr="004E25E0" w:rsidTr="001A4339">
        <w:trPr>
          <w:trHeight w:val="809"/>
        </w:trPr>
        <w:tc>
          <w:tcPr>
            <w:tcW w:w="1396" w:type="dxa"/>
            <w:shd w:val="clear" w:color="auto" w:fill="F7CAAC" w:themeFill="accent2" w:themeFillTint="66"/>
            <w:vAlign w:val="center"/>
            <w:hideMark/>
          </w:tcPr>
          <w:p w:rsidR="00544944" w:rsidRPr="004E25E0" w:rsidRDefault="00544944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Objectifs spécifiques</w:t>
            </w:r>
          </w:p>
        </w:tc>
        <w:tc>
          <w:tcPr>
            <w:tcW w:w="1849" w:type="dxa"/>
            <w:shd w:val="clear" w:color="auto" w:fill="F7CAAC" w:themeFill="accent2" w:themeFillTint="66"/>
            <w:vAlign w:val="center"/>
            <w:hideMark/>
          </w:tcPr>
          <w:p w:rsidR="00544944" w:rsidRPr="004E25E0" w:rsidRDefault="00544944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Résultats attendus</w:t>
            </w:r>
          </w:p>
        </w:tc>
        <w:tc>
          <w:tcPr>
            <w:tcW w:w="2142" w:type="dxa"/>
            <w:shd w:val="clear" w:color="auto" w:fill="F7CAAC" w:themeFill="accent2" w:themeFillTint="66"/>
            <w:vAlign w:val="center"/>
            <w:hideMark/>
          </w:tcPr>
          <w:p w:rsidR="00AA4018" w:rsidRDefault="00AA4018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FONRID</w:t>
            </w:r>
          </w:p>
          <w:p w:rsidR="00544944" w:rsidRPr="004E25E0" w:rsidRDefault="00AA4018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(%)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  <w:hideMark/>
          </w:tcPr>
          <w:p w:rsidR="00544944" w:rsidRDefault="00544944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Porteuse</w:t>
            </w:r>
          </w:p>
          <w:p w:rsidR="00AA4018" w:rsidRPr="004E25E0" w:rsidRDefault="00AA4018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(%)</w:t>
            </w:r>
          </w:p>
        </w:tc>
        <w:tc>
          <w:tcPr>
            <w:tcW w:w="1789" w:type="dxa"/>
            <w:shd w:val="clear" w:color="auto" w:fill="F7CAAC" w:themeFill="accent2" w:themeFillTint="66"/>
            <w:vAlign w:val="center"/>
          </w:tcPr>
          <w:p w:rsidR="00544944" w:rsidRDefault="00544944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Partenaire 1</w:t>
            </w:r>
          </w:p>
          <w:p w:rsidR="00AA4018" w:rsidRPr="004E25E0" w:rsidRDefault="00AA4018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(%)</w:t>
            </w:r>
          </w:p>
        </w:tc>
        <w:tc>
          <w:tcPr>
            <w:tcW w:w="1789" w:type="dxa"/>
            <w:shd w:val="clear" w:color="auto" w:fill="F7CAAC" w:themeFill="accent2" w:themeFillTint="66"/>
            <w:vAlign w:val="center"/>
          </w:tcPr>
          <w:p w:rsidR="00544944" w:rsidRDefault="00544944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Partenaire 2</w:t>
            </w:r>
          </w:p>
          <w:p w:rsidR="00AA4018" w:rsidRPr="004E25E0" w:rsidRDefault="00AA4018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(%)</w:t>
            </w:r>
          </w:p>
        </w:tc>
        <w:tc>
          <w:tcPr>
            <w:tcW w:w="1789" w:type="dxa"/>
            <w:shd w:val="clear" w:color="auto" w:fill="F7CAAC" w:themeFill="accent2" w:themeFillTint="66"/>
            <w:vAlign w:val="center"/>
          </w:tcPr>
          <w:p w:rsidR="00544944" w:rsidRDefault="00544944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Partenaire 3</w:t>
            </w:r>
          </w:p>
          <w:p w:rsidR="00AA4018" w:rsidRPr="004E25E0" w:rsidRDefault="00AA4018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(%)</w:t>
            </w:r>
          </w:p>
        </w:tc>
        <w:tc>
          <w:tcPr>
            <w:tcW w:w="1716" w:type="dxa"/>
            <w:shd w:val="clear" w:color="auto" w:fill="F7CAAC" w:themeFill="accent2" w:themeFillTint="66"/>
            <w:vAlign w:val="center"/>
          </w:tcPr>
          <w:p w:rsidR="00544944" w:rsidRDefault="00544944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Partenaire 4</w:t>
            </w:r>
          </w:p>
          <w:p w:rsidR="00AA4018" w:rsidRDefault="00AA4018" w:rsidP="0054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(%)</w:t>
            </w:r>
          </w:p>
        </w:tc>
      </w:tr>
      <w:tr w:rsidR="00544944" w:rsidRPr="004E25E0" w:rsidTr="001A4339">
        <w:trPr>
          <w:trHeight w:val="256"/>
        </w:trPr>
        <w:tc>
          <w:tcPr>
            <w:tcW w:w="3245" w:type="dxa"/>
            <w:gridSpan w:val="2"/>
            <w:shd w:val="clear" w:color="auto" w:fill="auto"/>
            <w:noWrap/>
            <w:vAlign w:val="bottom"/>
            <w:hideMark/>
          </w:tcPr>
          <w:p w:rsidR="00544944" w:rsidRPr="004E25E0" w:rsidRDefault="00544944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Objectif global :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44944" w:rsidRPr="004E25E0" w:rsidRDefault="00544944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44944" w:rsidRPr="004E25E0" w:rsidRDefault="00544944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544944" w:rsidRPr="004E25E0" w:rsidRDefault="00544944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544944" w:rsidRPr="004E25E0" w:rsidRDefault="00544944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544944" w:rsidRPr="004E25E0" w:rsidRDefault="00544944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</w:tcPr>
          <w:p w:rsidR="00544944" w:rsidRPr="004E25E0" w:rsidRDefault="00544944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75771" w:rsidRPr="004E25E0" w:rsidTr="00F440C6">
        <w:trPr>
          <w:trHeight w:val="522"/>
        </w:trPr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OS1:…………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R1:……………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75771" w:rsidRPr="004E25E0" w:rsidTr="00F440C6">
        <w:trPr>
          <w:trHeight w:val="522"/>
        </w:trPr>
        <w:tc>
          <w:tcPr>
            <w:tcW w:w="1396" w:type="dxa"/>
            <w:vMerge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R2: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75771" w:rsidRPr="004E25E0" w:rsidTr="00F440C6">
        <w:trPr>
          <w:trHeight w:val="522"/>
        </w:trPr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OS2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R3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75771" w:rsidRPr="004E25E0" w:rsidTr="00F440C6">
        <w:trPr>
          <w:trHeight w:val="522"/>
        </w:trPr>
        <w:tc>
          <w:tcPr>
            <w:tcW w:w="1396" w:type="dxa"/>
            <w:vMerge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R4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75771" w:rsidRPr="004E25E0" w:rsidTr="00F440C6">
        <w:trPr>
          <w:trHeight w:val="522"/>
        </w:trPr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OS3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R5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75771" w:rsidRPr="004E25E0" w:rsidTr="00F440C6">
        <w:trPr>
          <w:trHeight w:val="522"/>
        </w:trPr>
        <w:tc>
          <w:tcPr>
            <w:tcW w:w="1396" w:type="dxa"/>
            <w:vMerge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R6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75771" w:rsidRPr="004E25E0" w:rsidTr="00F440C6">
        <w:trPr>
          <w:trHeight w:val="522"/>
        </w:trPr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OS4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R7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75771" w:rsidRPr="004E25E0" w:rsidTr="00F440C6">
        <w:trPr>
          <w:trHeight w:val="522"/>
        </w:trPr>
        <w:tc>
          <w:tcPr>
            <w:tcW w:w="1396" w:type="dxa"/>
            <w:vMerge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R8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</w:tcPr>
          <w:p w:rsidR="00375771" w:rsidRPr="004E25E0" w:rsidRDefault="00375771" w:rsidP="00F4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44944" w:rsidRPr="004E25E0" w:rsidTr="001A4339">
        <w:trPr>
          <w:trHeight w:val="256"/>
        </w:trPr>
        <w:tc>
          <w:tcPr>
            <w:tcW w:w="1396" w:type="dxa"/>
            <w:vAlign w:val="center"/>
          </w:tcPr>
          <w:p w:rsidR="00544944" w:rsidRPr="004E25E0" w:rsidRDefault="00544944" w:rsidP="0054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OS5: Assurer la coordination des activités du projet</w:t>
            </w:r>
          </w:p>
        </w:tc>
        <w:tc>
          <w:tcPr>
            <w:tcW w:w="1849" w:type="dxa"/>
            <w:vAlign w:val="center"/>
          </w:tcPr>
          <w:p w:rsidR="00544944" w:rsidRPr="004E25E0" w:rsidRDefault="00544944" w:rsidP="0054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2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R9: La coordination des activités du projet est assurée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44944" w:rsidRPr="004E25E0" w:rsidRDefault="00544944" w:rsidP="0054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44944" w:rsidRPr="004E25E0" w:rsidRDefault="00544944" w:rsidP="0054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544944" w:rsidRPr="004E25E0" w:rsidRDefault="00544944" w:rsidP="0054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544944" w:rsidRPr="004E25E0" w:rsidRDefault="00544944" w:rsidP="0054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</w:tcPr>
          <w:p w:rsidR="00544944" w:rsidRPr="004E25E0" w:rsidRDefault="00544944" w:rsidP="0054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</w:tcPr>
          <w:p w:rsidR="00544944" w:rsidRPr="004E25E0" w:rsidRDefault="00544944" w:rsidP="00544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A4339" w:rsidRPr="004E25E0" w:rsidTr="001A4339">
        <w:trPr>
          <w:trHeight w:val="397"/>
        </w:trPr>
        <w:tc>
          <w:tcPr>
            <w:tcW w:w="3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339" w:rsidRPr="0074483D" w:rsidRDefault="001A4339" w:rsidP="00744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448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Total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(%)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4339" w:rsidRPr="0074483D" w:rsidRDefault="001A4339" w:rsidP="00744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4339" w:rsidRPr="0074483D" w:rsidRDefault="001A4339" w:rsidP="00744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1A4339" w:rsidRPr="0074483D" w:rsidRDefault="001A4339" w:rsidP="00744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vAlign w:val="center"/>
          </w:tcPr>
          <w:p w:rsidR="001A4339" w:rsidRPr="0074483D" w:rsidRDefault="001A4339" w:rsidP="00744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1A4339" w:rsidRPr="0074483D" w:rsidRDefault="001A4339" w:rsidP="00744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vAlign w:val="center"/>
          </w:tcPr>
          <w:p w:rsidR="001A4339" w:rsidRPr="0074483D" w:rsidRDefault="001A4339" w:rsidP="00744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6267AF" w:rsidRDefault="006267AF" w:rsidP="001C434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4344" w:rsidRPr="006267AF" w:rsidRDefault="001C4344" w:rsidP="001C434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1C4344" w:rsidRPr="006267AF" w:rsidSect="003101FD">
          <w:headerReference w:type="default" r:id="rId7"/>
          <w:footerReference w:type="default" r:id="rId8"/>
          <w:pgSz w:w="16838" w:h="11906" w:orient="landscape"/>
          <w:pgMar w:top="993" w:right="962" w:bottom="1134" w:left="1417" w:header="708" w:footer="679" w:gutter="0"/>
          <w:cols w:space="708"/>
          <w:docGrid w:linePitch="360"/>
        </w:sectPr>
      </w:pPr>
    </w:p>
    <w:p w:rsidR="00A152B1" w:rsidRPr="0022649A" w:rsidRDefault="001C4344" w:rsidP="00A152B1">
      <w:pPr>
        <w:shd w:val="clear" w:color="auto" w:fill="D9D9D9" w:themeFill="background1" w:themeFillShade="D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22649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lastRenderedPageBreak/>
        <w:t>XX</w:t>
      </w:r>
      <w:r w:rsidR="00A152B1" w:rsidRPr="0022649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V.</w:t>
      </w:r>
      <w:r w:rsidR="00A152B1" w:rsidRPr="0022649A">
        <w:rPr>
          <w:rFonts w:ascii="Arial" w:hAnsi="Arial" w:cs="Arial"/>
          <w:b/>
          <w:sz w:val="20"/>
          <w:szCs w:val="20"/>
        </w:rPr>
        <w:t xml:space="preserve"> Annexes</w:t>
      </w:r>
    </w:p>
    <w:p w:rsidR="008B5669" w:rsidRDefault="008B5669" w:rsidP="0022649A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663DA3" w:rsidRPr="00E36A2C" w:rsidRDefault="00663DA3" w:rsidP="008B5669">
      <w:pPr>
        <w:shd w:val="clear" w:color="auto" w:fill="D9D9D9" w:themeFill="background1" w:themeFillShade="D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E36A2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Annexe a : Lettre de soutien de chaque structure partenaire</w:t>
      </w:r>
    </w:p>
    <w:p w:rsidR="00663DA3" w:rsidRPr="00E36A2C" w:rsidRDefault="00663DA3" w:rsidP="00663D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6A2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Je, soussigné* ……………………………………………………certifie que les informations données dans ce dossier sont à ma connaissance, exactes et assure le FONRID, que la présente demande a recueilli mon agrément et j’engage ma structure à soutenir le projet.</w:t>
      </w:r>
    </w:p>
    <w:p w:rsidR="00663DA3" w:rsidRPr="00E36A2C" w:rsidRDefault="00663DA3" w:rsidP="00663D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3DA3" w:rsidRPr="00E36A2C" w:rsidRDefault="00663DA3" w:rsidP="00663D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6A2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 titre de partenaire de l’équipe de recherche, en cas de sélection de ce projet dans le cadre d’un financement FONRID, j’engage ma structure à :</w:t>
      </w:r>
      <w:r w:rsidRPr="00E36A2C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- signer la convention de partenariat avec la structure coordonnatrice du projet, définissant les modalités techniques et financières envisagées dans le cadre de ce projet ;</w:t>
      </w:r>
      <w:r w:rsidRPr="00E36A2C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- mettre en œuvre les moyens nécessaires à la réalisation des actions prévues ;</w:t>
      </w:r>
      <w:r w:rsidRPr="00E36A2C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- adopter un cadre budgétaire et un plan comptable conforme à la réglementation en vigueur au Burkina Faso ;</w:t>
      </w:r>
      <w:r w:rsidRPr="00E36A2C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- fournir  chaque année  à la structure coordonnatrice les éléments nécessaires à la rédaction des comptes rendus technique et financier.</w:t>
      </w:r>
      <w:r w:rsidRPr="00E36A2C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En conséquence, je sollicite la présentation de ce projet au Conseil d’Administration du FONRID.</w:t>
      </w:r>
    </w:p>
    <w:p w:rsidR="00663DA3" w:rsidRPr="00E36A2C" w:rsidRDefault="00663DA3" w:rsidP="00663D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00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27"/>
      </w:tblGrid>
      <w:tr w:rsidR="00663DA3" w:rsidRPr="00E36A2C" w:rsidTr="00E36A2C">
        <w:trPr>
          <w:trHeight w:val="3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A15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Institution/Structure 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63DA3" w:rsidRPr="00E36A2C" w:rsidTr="00E36A2C">
        <w:trPr>
          <w:trHeight w:val="8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Titre du projet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63DA3" w:rsidRPr="00E36A2C" w:rsidTr="00C67ED2">
        <w:trPr>
          <w:trHeight w:val="2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DA3" w:rsidRPr="00E36A2C" w:rsidRDefault="00A152B1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B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Signature du parte</w:t>
            </w:r>
            <w:r w:rsidR="00663DA3" w:rsidRPr="00AB7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naire (membre de l'équipe)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 et Prénom :</w:t>
            </w:r>
          </w:p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 xml:space="preserve">Qualité : </w:t>
            </w:r>
          </w:p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Date :</w:t>
            </w:r>
          </w:p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 xml:space="preserve">Signature et cachet </w:t>
            </w:r>
          </w:p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63DA3" w:rsidRPr="00E36A2C" w:rsidTr="00E36A2C">
        <w:trPr>
          <w:trHeight w:val="3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Visa du responsable</w:t>
            </w:r>
            <w:r w:rsidR="00E36A2C"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</w:t>
            </w: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de la structure à laquelle appartient le partenaire (membre de l'équipe) du projet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 et Prénom :</w:t>
            </w:r>
          </w:p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 xml:space="preserve">Qualité : </w:t>
            </w:r>
          </w:p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Date :</w:t>
            </w:r>
          </w:p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Signature et cachet</w:t>
            </w:r>
          </w:p>
        </w:tc>
      </w:tr>
    </w:tbl>
    <w:p w:rsidR="00663DA3" w:rsidRDefault="00663DA3" w:rsidP="00663D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6A2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* (premier responsable de la structure à laquelle appartient le partenaire du projet)</w:t>
      </w:r>
    </w:p>
    <w:p w:rsidR="008B5669" w:rsidRDefault="008B5669" w:rsidP="00663D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63DA3" w:rsidRPr="00E36A2C" w:rsidRDefault="008B5669" w:rsidP="008B5669">
      <w:pP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Annexe b</w:t>
      </w:r>
      <w:r w:rsidR="00663DA3" w:rsidRPr="00E36A2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: Curriculum vitae de chaque membre de l'équipe de projet (2 pages maximum)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6735"/>
      </w:tblGrid>
      <w:tr w:rsidR="00663DA3" w:rsidRPr="00E36A2C" w:rsidTr="008B5669">
        <w:trPr>
          <w:trHeight w:val="38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63DA3" w:rsidRPr="00E36A2C" w:rsidRDefault="00663DA3" w:rsidP="00663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Curriculum Vitae _ Recherche</w:t>
            </w:r>
            <w:r w:rsidR="00C67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-développement</w:t>
            </w:r>
          </w:p>
        </w:tc>
      </w:tr>
      <w:tr w:rsidR="00663DA3" w:rsidRPr="00E36A2C" w:rsidTr="00663DA3">
        <w:trPr>
          <w:trHeight w:val="64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fr-FR"/>
              </w:rPr>
              <w:t>Nom et Prénom (s)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63DA3" w:rsidRPr="00E36A2C" w:rsidTr="00663DA3">
        <w:trPr>
          <w:trHeight w:val="369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fr-FR"/>
              </w:rPr>
              <w:t>Date de naissance</w:t>
            </w: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fr-FR"/>
              </w:rPr>
              <w:t xml:space="preserve"> 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63DA3" w:rsidRPr="00E36A2C" w:rsidTr="00663DA3">
        <w:trPr>
          <w:trHeight w:val="38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Sexe 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63DA3" w:rsidRPr="00E36A2C" w:rsidTr="00663DA3">
        <w:trPr>
          <w:trHeight w:val="38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Nationalité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63DA3" w:rsidRPr="00E36A2C" w:rsidTr="00663DA3">
        <w:trPr>
          <w:trHeight w:val="369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Titre/Profession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63DA3" w:rsidRPr="00E36A2C" w:rsidTr="00663DA3">
        <w:trPr>
          <w:trHeight w:val="369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Structure d’appartenance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63DA3" w:rsidRPr="00E36A2C" w:rsidTr="00663DA3">
        <w:trPr>
          <w:trHeight w:val="777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AB7D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Adresse complete (Tél, E-mail, BP….)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63DA3" w:rsidRPr="00E36A2C" w:rsidTr="00663DA3">
        <w:trPr>
          <w:trHeight w:val="75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Domaines de compétence 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63DA3" w:rsidRPr="00E36A2C" w:rsidTr="00663DA3">
        <w:trPr>
          <w:trHeight w:val="5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Formation (académiques, spécifiques…)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63DA3" w:rsidRPr="00E36A2C" w:rsidTr="00663DA3">
        <w:trPr>
          <w:trHeight w:val="120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Expériences en rapport avec le projet</w:t>
            </w: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63DA3" w:rsidRPr="00E36A2C" w:rsidTr="00663DA3">
        <w:trPr>
          <w:trHeight w:val="559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fr-FR"/>
              </w:rPr>
              <w:t>Expériences en rapport avec d’autres projets 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63DA3" w:rsidRPr="00E36A2C" w:rsidTr="00663DA3">
        <w:trPr>
          <w:trHeight w:val="559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fr-FR"/>
              </w:rPr>
              <w:t>Principales publications en rapport avec le projet (5 au maximum)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63DA3" w:rsidRPr="00E36A2C" w:rsidTr="00663DA3">
        <w:trPr>
          <w:trHeight w:val="559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fr-FR"/>
              </w:rPr>
              <w:t xml:space="preserve">Autres informations utiles en rapport avec le projet 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A3" w:rsidRPr="00E36A2C" w:rsidRDefault="00663DA3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36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93DF5" w:rsidRPr="00E36A2C" w:rsidTr="00663DA3">
        <w:trPr>
          <w:trHeight w:val="559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F5" w:rsidRPr="00E36A2C" w:rsidRDefault="00E93DF5" w:rsidP="00663DA3">
            <w:pPr>
              <w:spacing w:after="0" w:line="240" w:lineRule="auto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fr-FR"/>
              </w:rPr>
              <w:t>Date et signature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DF5" w:rsidRPr="00E36A2C" w:rsidRDefault="00E93DF5" w:rsidP="0066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8B5669" w:rsidRDefault="008B5669" w:rsidP="00663D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63DA3" w:rsidRPr="00E36A2C" w:rsidRDefault="00663DA3" w:rsidP="00663D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36A2C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5705E1" w:rsidRPr="00E36A2C" w:rsidRDefault="005705E1">
      <w:pPr>
        <w:rPr>
          <w:rFonts w:ascii="Arial" w:hAnsi="Arial" w:cs="Arial"/>
          <w:sz w:val="24"/>
          <w:szCs w:val="24"/>
        </w:rPr>
      </w:pPr>
    </w:p>
    <w:sectPr w:rsidR="005705E1" w:rsidRPr="00E36A2C" w:rsidSect="006267AF">
      <w:pgSz w:w="11906" w:h="16838"/>
      <w:pgMar w:top="1417" w:right="113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32" w:rsidRDefault="00BB2D32" w:rsidP="00B30827">
      <w:pPr>
        <w:spacing w:after="0" w:line="240" w:lineRule="auto"/>
      </w:pPr>
      <w:r>
        <w:separator/>
      </w:r>
    </w:p>
  </w:endnote>
  <w:endnote w:type="continuationSeparator" w:id="0">
    <w:p w:rsidR="00BB2D32" w:rsidRDefault="00BB2D32" w:rsidP="00B3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38573320"/>
      <w:docPartObj>
        <w:docPartGallery w:val="Page Numbers (Bottom of Page)"/>
        <w:docPartUnique/>
      </w:docPartObj>
    </w:sdtPr>
    <w:sdtEndPr/>
    <w:sdtContent>
      <w:p w:rsidR="00F440C6" w:rsidRPr="00705605" w:rsidRDefault="00705605">
        <w:pPr>
          <w:pStyle w:val="Pieddepage"/>
          <w:jc w:val="center"/>
          <w:rPr>
            <w:sz w:val="16"/>
            <w:szCs w:val="16"/>
          </w:rPr>
        </w:pPr>
        <w:r w:rsidRPr="00705605">
          <w:rPr>
            <w:rFonts w:ascii="Arial" w:hAnsi="Arial" w:cs="Arial"/>
            <w:b/>
            <w:noProof/>
            <w:sz w:val="16"/>
            <w:szCs w:val="16"/>
            <w:lang w:eastAsia="fr-FR"/>
          </w:rPr>
          <w:drawing>
            <wp:inline distT="0" distB="0" distL="0" distR="0" wp14:anchorId="6028EF49" wp14:editId="1D70A66D">
              <wp:extent cx="701386" cy="428625"/>
              <wp:effectExtent l="0" t="0" r="3810" b="0"/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5790" cy="4374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16"/>
            <w:szCs w:val="16"/>
          </w:rPr>
          <w:t xml:space="preserve"> </w:t>
        </w:r>
        <w:r w:rsidR="005B4AC0">
          <w:rPr>
            <w:sz w:val="16"/>
            <w:szCs w:val="16"/>
          </w:rPr>
          <w:t xml:space="preserve">  </w:t>
        </w:r>
        <w:r w:rsidRPr="00705605">
          <w:rPr>
            <w:rFonts w:ascii="Arial" w:hAnsi="Arial" w:cs="Arial"/>
            <w:b/>
            <w:i/>
            <w:sz w:val="16"/>
            <w:szCs w:val="16"/>
          </w:rPr>
          <w:t>Canevas Notes Conceptuelles de projets de Recherche-développement AAP8_2021_FONRID</w:t>
        </w:r>
        <w:r w:rsidR="005B4AC0">
          <w:rPr>
            <w:rFonts w:ascii="Arial" w:hAnsi="Arial" w:cs="Arial"/>
            <w:b/>
            <w:i/>
            <w:sz w:val="16"/>
            <w:szCs w:val="16"/>
          </w:rPr>
          <w:t xml:space="preserve">  </w:t>
        </w:r>
        <w:r w:rsidRPr="00705605">
          <w:rPr>
            <w:rFonts w:ascii="Arial" w:hAnsi="Arial" w:cs="Arial"/>
            <w:b/>
            <w:noProof/>
            <w:sz w:val="16"/>
            <w:szCs w:val="16"/>
            <w:lang w:eastAsia="fr-FR"/>
          </w:rPr>
          <w:drawing>
            <wp:inline distT="0" distB="0" distL="0" distR="0" wp14:anchorId="05AD7473" wp14:editId="6A5912E0">
              <wp:extent cx="701386" cy="428625"/>
              <wp:effectExtent l="0" t="0" r="3810" b="0"/>
              <wp:docPr id="10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5790" cy="4374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440C6" w:rsidRPr="00705605">
          <w:rPr>
            <w:noProof/>
            <w:sz w:val="16"/>
            <w:szCs w:val="16"/>
            <w:lang w:eastAsia="fr-FR"/>
          </w:rPr>
          <mc:AlternateContent>
            <mc:Choice Requires="wps">
              <w:drawing>
                <wp:inline distT="0" distB="0" distL="0" distR="0" wp14:anchorId="763616EE" wp14:editId="141A9675">
                  <wp:extent cx="5467350" cy="54610"/>
                  <wp:effectExtent l="9525" t="19050" r="9525" b="12065"/>
                  <wp:docPr id="2" name="Organigramme : Dé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="http://schemas.microsoft.com/office/drawing/2014/chartex">
              <w:pict>
                <v:shapetype w14:anchorId="60327E6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" fillcolor="black">
                  <w10:anchorlock/>
                </v:shape>
              </w:pict>
            </mc:Fallback>
          </mc:AlternateContent>
        </w:r>
      </w:p>
      <w:p w:rsidR="00F440C6" w:rsidRPr="00705605" w:rsidRDefault="00F440C6" w:rsidP="003101FD">
        <w:pPr>
          <w:pStyle w:val="Pieddepage"/>
          <w:jc w:val="center"/>
          <w:rPr>
            <w:sz w:val="16"/>
            <w:szCs w:val="16"/>
          </w:rPr>
        </w:pPr>
        <w:r w:rsidRPr="00705605">
          <w:rPr>
            <w:sz w:val="16"/>
            <w:szCs w:val="16"/>
          </w:rPr>
          <w:fldChar w:fldCharType="begin"/>
        </w:r>
        <w:r w:rsidRPr="00705605">
          <w:rPr>
            <w:sz w:val="16"/>
            <w:szCs w:val="16"/>
          </w:rPr>
          <w:instrText>PAGE    \* MERGEFORMAT</w:instrText>
        </w:r>
        <w:r w:rsidRPr="00705605">
          <w:rPr>
            <w:sz w:val="16"/>
            <w:szCs w:val="16"/>
          </w:rPr>
          <w:fldChar w:fldCharType="separate"/>
        </w:r>
        <w:r w:rsidR="00AB7DE8">
          <w:rPr>
            <w:noProof/>
            <w:sz w:val="16"/>
            <w:szCs w:val="16"/>
          </w:rPr>
          <w:t>5</w:t>
        </w:r>
        <w:r w:rsidRPr="0070560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32" w:rsidRDefault="00BB2D32" w:rsidP="00B30827">
      <w:pPr>
        <w:spacing w:after="0" w:line="240" w:lineRule="auto"/>
      </w:pPr>
      <w:r>
        <w:separator/>
      </w:r>
    </w:p>
  </w:footnote>
  <w:footnote w:type="continuationSeparator" w:id="0">
    <w:p w:rsidR="00BB2D32" w:rsidRDefault="00BB2D32" w:rsidP="00B3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C6" w:rsidRPr="00F440C6" w:rsidRDefault="00F440C6" w:rsidP="00F440C6">
    <w:pPr>
      <w:pStyle w:val="En-tte"/>
      <w:jc w:val="center"/>
      <w:rPr>
        <w:rFonts w:ascii="Arial" w:hAnsi="Arial" w:cs="Arial"/>
        <w:b/>
        <w:sz w:val="24"/>
        <w:szCs w:val="24"/>
      </w:rPr>
    </w:pPr>
    <w:r w:rsidRPr="00F440C6">
      <w:rPr>
        <w:rFonts w:ascii="Arial" w:hAnsi="Arial" w:cs="Arial"/>
        <w:b/>
        <w:sz w:val="24"/>
        <w:szCs w:val="24"/>
      </w:rPr>
      <w:t>Annexe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03"/>
    <w:rsid w:val="000355FA"/>
    <w:rsid w:val="00036ABB"/>
    <w:rsid w:val="00061B51"/>
    <w:rsid w:val="00071AC3"/>
    <w:rsid w:val="00091CFE"/>
    <w:rsid w:val="00096271"/>
    <w:rsid w:val="000974F4"/>
    <w:rsid w:val="000C1BBF"/>
    <w:rsid w:val="00105ABD"/>
    <w:rsid w:val="00130DD6"/>
    <w:rsid w:val="00151239"/>
    <w:rsid w:val="00153103"/>
    <w:rsid w:val="0017094B"/>
    <w:rsid w:val="001A4339"/>
    <w:rsid w:val="001C4344"/>
    <w:rsid w:val="00201E31"/>
    <w:rsid w:val="00205983"/>
    <w:rsid w:val="0022649A"/>
    <w:rsid w:val="00231F08"/>
    <w:rsid w:val="00232F70"/>
    <w:rsid w:val="0027232F"/>
    <w:rsid w:val="002735B9"/>
    <w:rsid w:val="00281D5F"/>
    <w:rsid w:val="002C5DED"/>
    <w:rsid w:val="002D0E9D"/>
    <w:rsid w:val="002E0135"/>
    <w:rsid w:val="00302B18"/>
    <w:rsid w:val="003101FD"/>
    <w:rsid w:val="0031075F"/>
    <w:rsid w:val="0035322E"/>
    <w:rsid w:val="003568EE"/>
    <w:rsid w:val="00361256"/>
    <w:rsid w:val="00375771"/>
    <w:rsid w:val="003950F6"/>
    <w:rsid w:val="003C0C9A"/>
    <w:rsid w:val="003C12FC"/>
    <w:rsid w:val="00412CA5"/>
    <w:rsid w:val="00414038"/>
    <w:rsid w:val="00472E4F"/>
    <w:rsid w:val="00491558"/>
    <w:rsid w:val="004C3715"/>
    <w:rsid w:val="004E25E0"/>
    <w:rsid w:val="004E34AD"/>
    <w:rsid w:val="00510ECC"/>
    <w:rsid w:val="00542D75"/>
    <w:rsid w:val="00544944"/>
    <w:rsid w:val="00547CEC"/>
    <w:rsid w:val="005705E1"/>
    <w:rsid w:val="00572333"/>
    <w:rsid w:val="00576746"/>
    <w:rsid w:val="00584705"/>
    <w:rsid w:val="005B4AC0"/>
    <w:rsid w:val="005D7188"/>
    <w:rsid w:val="005E023B"/>
    <w:rsid w:val="005F0AF8"/>
    <w:rsid w:val="00600EA1"/>
    <w:rsid w:val="006267AF"/>
    <w:rsid w:val="0062742D"/>
    <w:rsid w:val="006375BB"/>
    <w:rsid w:val="00643EE1"/>
    <w:rsid w:val="0064744F"/>
    <w:rsid w:val="006554BE"/>
    <w:rsid w:val="00663DA3"/>
    <w:rsid w:val="006A3E89"/>
    <w:rsid w:val="006A64F3"/>
    <w:rsid w:val="006C34A3"/>
    <w:rsid w:val="006F73DD"/>
    <w:rsid w:val="00705605"/>
    <w:rsid w:val="007107DC"/>
    <w:rsid w:val="00715DB7"/>
    <w:rsid w:val="007204DB"/>
    <w:rsid w:val="0074483D"/>
    <w:rsid w:val="00746103"/>
    <w:rsid w:val="00763464"/>
    <w:rsid w:val="00771BF9"/>
    <w:rsid w:val="007C1ABE"/>
    <w:rsid w:val="007D2B26"/>
    <w:rsid w:val="007D46F8"/>
    <w:rsid w:val="007D71CA"/>
    <w:rsid w:val="007E6A08"/>
    <w:rsid w:val="007F4567"/>
    <w:rsid w:val="008324E3"/>
    <w:rsid w:val="0084455D"/>
    <w:rsid w:val="0084766E"/>
    <w:rsid w:val="00856CA1"/>
    <w:rsid w:val="00872AB1"/>
    <w:rsid w:val="008B5669"/>
    <w:rsid w:val="008E1A06"/>
    <w:rsid w:val="00970518"/>
    <w:rsid w:val="009728A9"/>
    <w:rsid w:val="00973CBC"/>
    <w:rsid w:val="00985886"/>
    <w:rsid w:val="009F0063"/>
    <w:rsid w:val="00A152B1"/>
    <w:rsid w:val="00A359B9"/>
    <w:rsid w:val="00A51B13"/>
    <w:rsid w:val="00A60003"/>
    <w:rsid w:val="00A74938"/>
    <w:rsid w:val="00AA4018"/>
    <w:rsid w:val="00AB200F"/>
    <w:rsid w:val="00AB7DE8"/>
    <w:rsid w:val="00AC5170"/>
    <w:rsid w:val="00AD2128"/>
    <w:rsid w:val="00AF11BE"/>
    <w:rsid w:val="00AF5110"/>
    <w:rsid w:val="00B212E6"/>
    <w:rsid w:val="00B30827"/>
    <w:rsid w:val="00B87D22"/>
    <w:rsid w:val="00BB2D32"/>
    <w:rsid w:val="00BC2362"/>
    <w:rsid w:val="00BC37E0"/>
    <w:rsid w:val="00C03E19"/>
    <w:rsid w:val="00C33383"/>
    <w:rsid w:val="00C67ED2"/>
    <w:rsid w:val="00C72334"/>
    <w:rsid w:val="00CA6B32"/>
    <w:rsid w:val="00CB4473"/>
    <w:rsid w:val="00CF370D"/>
    <w:rsid w:val="00D14CE2"/>
    <w:rsid w:val="00D214C1"/>
    <w:rsid w:val="00D453D2"/>
    <w:rsid w:val="00D47E3B"/>
    <w:rsid w:val="00D617FE"/>
    <w:rsid w:val="00D95213"/>
    <w:rsid w:val="00D9623C"/>
    <w:rsid w:val="00DB363F"/>
    <w:rsid w:val="00DC6C79"/>
    <w:rsid w:val="00DD45C5"/>
    <w:rsid w:val="00DE177D"/>
    <w:rsid w:val="00E05D72"/>
    <w:rsid w:val="00E36A2C"/>
    <w:rsid w:val="00E50897"/>
    <w:rsid w:val="00E93BA1"/>
    <w:rsid w:val="00E93DF5"/>
    <w:rsid w:val="00EA04BF"/>
    <w:rsid w:val="00EA44F2"/>
    <w:rsid w:val="00EE7DC8"/>
    <w:rsid w:val="00F03736"/>
    <w:rsid w:val="00F10AB9"/>
    <w:rsid w:val="00F11820"/>
    <w:rsid w:val="00F2130C"/>
    <w:rsid w:val="00F34D32"/>
    <w:rsid w:val="00F440C6"/>
    <w:rsid w:val="00F7661D"/>
    <w:rsid w:val="00F77A68"/>
    <w:rsid w:val="00F95B8A"/>
    <w:rsid w:val="00FA0C3F"/>
    <w:rsid w:val="00FB2C05"/>
    <w:rsid w:val="00FB5965"/>
    <w:rsid w:val="00FC4CEB"/>
    <w:rsid w:val="00FC653C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DD51DF-2135-4E0E-83E5-1CE46538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598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5983"/>
    <w:rPr>
      <w:color w:val="954F72"/>
      <w:u w:val="single"/>
    </w:rPr>
  </w:style>
  <w:style w:type="paragraph" w:customStyle="1" w:styleId="msonormal0">
    <w:name w:val="msonormal"/>
    <w:basedOn w:val="Normal"/>
    <w:rsid w:val="0020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20598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xl63">
    <w:name w:val="xl63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paragraph" w:customStyle="1" w:styleId="xl64">
    <w:name w:val="xl64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paragraph" w:customStyle="1" w:styleId="xl66">
    <w:name w:val="xl66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67">
    <w:name w:val="xl67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paragraph" w:customStyle="1" w:styleId="xl68">
    <w:name w:val="xl68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paragraph" w:customStyle="1" w:styleId="xl70">
    <w:name w:val="xl70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paragraph" w:customStyle="1" w:styleId="xl71">
    <w:name w:val="xl71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xl72">
    <w:name w:val="xl72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3">
    <w:name w:val="xl73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paragraph" w:customStyle="1" w:styleId="xl76">
    <w:name w:val="xl76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7">
    <w:name w:val="xl77"/>
    <w:basedOn w:val="Normal"/>
    <w:rsid w:val="0020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827"/>
  </w:style>
  <w:style w:type="paragraph" w:styleId="Pieddepage">
    <w:name w:val="footer"/>
    <w:basedOn w:val="Normal"/>
    <w:link w:val="PieddepageCar"/>
    <w:uiPriority w:val="99"/>
    <w:unhideWhenUsed/>
    <w:rsid w:val="00B3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2160</Words>
  <Characters>11883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2021-02-04T17:36:00Z</dcterms:created>
  <dcterms:modified xsi:type="dcterms:W3CDTF">2021-02-04T17:36:00Z</dcterms:modified>
</cp:coreProperties>
</file>